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AB4D" w14:textId="7DFAA71C" w:rsidR="00BB5999" w:rsidRDefault="00076F05" w:rsidP="00CD16C4">
      <w:r>
        <w:rPr>
          <w:noProof/>
        </w:rPr>
        <mc:AlternateContent>
          <mc:Choice Requires="wps">
            <w:drawing>
              <wp:anchor distT="0" distB="0" distL="114300" distR="114300" simplePos="0" relativeHeight="251658240" behindDoc="0" locked="0" layoutInCell="1" allowOverlap="1" wp14:anchorId="1FF38E63" wp14:editId="271E1204">
                <wp:simplePos x="0" y="0"/>
                <wp:positionH relativeFrom="column">
                  <wp:posOffset>4192905</wp:posOffset>
                </wp:positionH>
                <wp:positionV relativeFrom="paragraph">
                  <wp:posOffset>685800</wp:posOffset>
                </wp:positionV>
                <wp:extent cx="387350" cy="205740"/>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05740"/>
                        </a:xfrm>
                        <a:prstGeom prst="rect">
                          <a:avLst/>
                        </a:prstGeom>
                        <a:solidFill>
                          <a:schemeClr val="tx2">
                            <a:lumMod val="50000"/>
                            <a:lumOff val="0"/>
                          </a:schemeClr>
                        </a:solidFill>
                        <a:ln w="9525">
                          <a:solidFill>
                            <a:srgbClr val="000000"/>
                          </a:solidFill>
                          <a:miter lim="800000"/>
                          <a:headEnd/>
                          <a:tailEnd/>
                        </a:ln>
                      </wps:spPr>
                      <wps:txbx>
                        <w:txbxContent>
                          <w:p w14:paraId="68ADDB6E" w14:textId="50A0FC62" w:rsidR="00776A1F" w:rsidRPr="00776A1F" w:rsidRDefault="009955A0">
                            <w:pPr>
                              <w:rPr>
                                <w:rFonts w:ascii="Franklin Gothic Medium" w:hAnsi="Franklin Gothic Medium"/>
                                <w:color w:val="FFFFFF" w:themeColor="background1"/>
                                <w:sz w:val="12"/>
                                <w:szCs w:val="12"/>
                              </w:rPr>
                            </w:pPr>
                            <w:r>
                              <w:rPr>
                                <w:rFonts w:ascii="Franklin Gothic Medium" w:hAnsi="Franklin Gothic Medium"/>
                                <w:color w:val="FFFFFF" w:themeColor="background1"/>
                                <w:sz w:val="12"/>
                                <w:szCs w:val="12"/>
                              </w:rPr>
                              <w:t>20</w:t>
                            </w:r>
                            <w:r w:rsidR="0038541F">
                              <w:rPr>
                                <w:rFonts w:ascii="Franklin Gothic Medium" w:hAnsi="Franklin Gothic Medium"/>
                                <w:color w:val="FFFFFF" w:themeColor="background1"/>
                                <w:sz w:val="12"/>
                                <w:szCs w:val="1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38E63" id="_x0000_t202" coordsize="21600,21600" o:spt="202" path="m,l,21600r21600,l21600,xe">
                <v:stroke joinstyle="miter"/>
                <v:path gradientshapeok="t" o:connecttype="rect"/>
              </v:shapetype>
              <v:shape id="Text Box 2" o:spid="_x0000_s1026" type="#_x0000_t202" style="position:absolute;margin-left:330.15pt;margin-top:54pt;width:30.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" fillcolor="#0f243e [1615]">
                <v:textbox>
                  <w:txbxContent>
                    <w:p w14:paraId="68ADDB6E" w14:textId="50A0FC62" w:rsidR="00776A1F" w:rsidRPr="00776A1F" w:rsidRDefault="009955A0">
                      <w:pPr>
                        <w:rPr>
                          <w:rFonts w:ascii="Franklin Gothic Medium" w:hAnsi="Franklin Gothic Medium"/>
                          <w:color w:val="FFFFFF" w:themeColor="background1"/>
                          <w:sz w:val="12"/>
                          <w:szCs w:val="12"/>
                        </w:rPr>
                      </w:pPr>
                      <w:r>
                        <w:rPr>
                          <w:rFonts w:ascii="Franklin Gothic Medium" w:hAnsi="Franklin Gothic Medium"/>
                          <w:color w:val="FFFFFF" w:themeColor="background1"/>
                          <w:sz w:val="12"/>
                          <w:szCs w:val="12"/>
                        </w:rPr>
                        <w:t>20</w:t>
                      </w:r>
                      <w:r w:rsidR="0038541F">
                        <w:rPr>
                          <w:rFonts w:ascii="Franklin Gothic Medium" w:hAnsi="Franklin Gothic Medium"/>
                          <w:color w:val="FFFFFF" w:themeColor="background1"/>
                          <w:sz w:val="12"/>
                          <w:szCs w:val="12"/>
                        </w:rPr>
                        <w:t>20</w:t>
                      </w:r>
                    </w:p>
                  </w:txbxContent>
                </v:textbox>
              </v:shape>
            </w:pict>
          </mc:Fallback>
        </mc:AlternateContent>
      </w:r>
      <w:r w:rsidR="009021BC">
        <w:t xml:space="preserve"> </w:t>
      </w:r>
      <w:r w:rsidR="00502B3B">
        <w:t xml:space="preserve">                    </w:t>
      </w:r>
      <w:r w:rsidR="00574C60">
        <w:t xml:space="preserve">       </w:t>
      </w:r>
      <w:r w:rsidR="007402E2">
        <w:t xml:space="preserve">     </w:t>
      </w:r>
      <w:r w:rsidR="00574C60">
        <w:t xml:space="preserve">  </w:t>
      </w:r>
      <w:r w:rsidR="00B76357">
        <w:tab/>
      </w:r>
      <w:r w:rsidR="00B76357">
        <w:tab/>
      </w:r>
      <w:r w:rsidR="00574C60">
        <w:t xml:space="preserve">       </w:t>
      </w:r>
      <w:r w:rsidR="00CB2F31">
        <w:rPr>
          <w:noProof/>
        </w:rPr>
        <w:drawing>
          <wp:inline distT="0" distB="0" distL="0" distR="0" wp14:anchorId="6FF69B4A" wp14:editId="62B04B1C">
            <wp:extent cx="970915" cy="9709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tan PNG.png"/>
                    <pic:cNvPicPr/>
                  </pic:nvPicPr>
                  <pic:blipFill>
                    <a:blip r:embed="rId10">
                      <a:extLst>
                        <a:ext uri="{28A0092B-C50C-407E-A947-70E740481C1C}">
                          <a14:useLocalDpi xmlns:a14="http://schemas.microsoft.com/office/drawing/2010/main" val="0"/>
                        </a:ext>
                      </a:extLst>
                    </a:blip>
                    <a:stretch>
                      <a:fillRect/>
                    </a:stretch>
                  </pic:blipFill>
                  <pic:spPr>
                    <a:xfrm>
                      <a:off x="0" y="0"/>
                      <a:ext cx="971117" cy="971117"/>
                    </a:xfrm>
                    <a:prstGeom prst="rect">
                      <a:avLst/>
                    </a:prstGeom>
                  </pic:spPr>
                </pic:pic>
              </a:graphicData>
            </a:graphic>
          </wp:inline>
        </w:drawing>
      </w:r>
      <w:r w:rsidR="00574C60">
        <w:t xml:space="preserve">  </w:t>
      </w:r>
      <w:r w:rsidR="00502B3B">
        <w:t xml:space="preserve"> </w:t>
      </w:r>
      <w:r w:rsidR="009021BC">
        <w:t xml:space="preserve"> </w:t>
      </w:r>
      <w:r w:rsidR="000D5C63">
        <w:rPr>
          <w:noProof/>
        </w:rPr>
        <w:drawing>
          <wp:inline distT="0" distB="0" distL="0" distR="0" wp14:anchorId="4C45AF25" wp14:editId="1729281B">
            <wp:extent cx="1487881" cy="868307"/>
            <wp:effectExtent l="19050" t="0" r="0" b="0"/>
            <wp:docPr id="3" name="Picture 2" descr="C:\Users\Public\Pictures\Sample Pictures\allie\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allie\logo 2013.JPG"/>
                    <pic:cNvPicPr>
                      <a:picLocks noChangeAspect="1" noChangeArrowheads="1"/>
                    </pic:cNvPicPr>
                  </pic:nvPicPr>
                  <pic:blipFill>
                    <a:blip r:embed="rId11" cstate="print"/>
                    <a:srcRect/>
                    <a:stretch>
                      <a:fillRect/>
                    </a:stretch>
                  </pic:blipFill>
                  <pic:spPr bwMode="auto">
                    <a:xfrm>
                      <a:off x="0" y="0"/>
                      <a:ext cx="1493533" cy="871606"/>
                    </a:xfrm>
                    <a:prstGeom prst="rect">
                      <a:avLst/>
                    </a:prstGeom>
                    <a:noFill/>
                    <a:ln w="9525">
                      <a:noFill/>
                      <a:miter lim="800000"/>
                      <a:headEnd/>
                      <a:tailEnd/>
                    </a:ln>
                  </pic:spPr>
                </pic:pic>
              </a:graphicData>
            </a:graphic>
          </wp:inline>
        </w:drawing>
      </w:r>
    </w:p>
    <w:p w14:paraId="70C7FA60" w14:textId="7F63CF26" w:rsidR="004E6F95" w:rsidRDefault="00B76357" w:rsidP="009021BC">
      <w:pPr>
        <w:contextualSpacing/>
        <w:jc w:val="center"/>
        <w:rPr>
          <w:rFonts w:ascii="Constantia" w:hAnsi="Constantia" w:cs="Times New Roman"/>
          <w:b/>
          <w:i/>
          <w:sz w:val="32"/>
          <w:szCs w:val="32"/>
        </w:rPr>
      </w:pPr>
      <w:r>
        <w:rPr>
          <w:rFonts w:ascii="Constantia" w:hAnsi="Constantia" w:cs="Times New Roman"/>
          <w:b/>
          <w:i/>
          <w:sz w:val="32"/>
          <w:szCs w:val="32"/>
        </w:rPr>
        <w:t xml:space="preserve">Doherty </w:t>
      </w:r>
      <w:r w:rsidR="008D0F89">
        <w:rPr>
          <w:rFonts w:ascii="Constantia" w:hAnsi="Constantia" w:cs="Times New Roman"/>
          <w:b/>
          <w:i/>
          <w:sz w:val="32"/>
          <w:szCs w:val="32"/>
        </w:rPr>
        <w:t>Early Bird Open</w:t>
      </w:r>
      <w:r w:rsidR="00C118C2">
        <w:rPr>
          <w:rFonts w:ascii="Constantia" w:hAnsi="Constantia" w:cs="Times New Roman"/>
          <w:b/>
          <w:i/>
          <w:sz w:val="32"/>
          <w:szCs w:val="32"/>
        </w:rPr>
        <w:t xml:space="preserve"> (Doherty, Coronado, Air Academy, Mitchell</w:t>
      </w:r>
      <w:r w:rsidR="004E5878">
        <w:rPr>
          <w:rFonts w:ascii="Constantia" w:hAnsi="Constantia" w:cs="Times New Roman"/>
          <w:b/>
          <w:i/>
          <w:sz w:val="32"/>
          <w:szCs w:val="32"/>
        </w:rPr>
        <w:t>, Palmer</w:t>
      </w:r>
      <w:r w:rsidR="00C118C2">
        <w:rPr>
          <w:rFonts w:ascii="Constantia" w:hAnsi="Constantia" w:cs="Times New Roman"/>
          <w:b/>
          <w:i/>
          <w:sz w:val="32"/>
          <w:szCs w:val="32"/>
        </w:rPr>
        <w:t>)</w:t>
      </w:r>
    </w:p>
    <w:p w14:paraId="42DD38E6" w14:textId="2FC8FC0A" w:rsidR="00526133" w:rsidRPr="0056534C" w:rsidRDefault="0056534C" w:rsidP="00526133">
      <w:pPr>
        <w:contextualSpacing/>
        <w:jc w:val="center"/>
        <w:rPr>
          <w:rFonts w:ascii="Constantia" w:hAnsi="Constantia" w:cs="Times New Roman"/>
          <w:sz w:val="28"/>
          <w:szCs w:val="28"/>
        </w:rPr>
      </w:pPr>
      <w:r w:rsidRPr="0056534C">
        <w:rPr>
          <w:rFonts w:ascii="Constantia" w:hAnsi="Constantia" w:cs="Times New Roman"/>
          <w:sz w:val="28"/>
          <w:szCs w:val="28"/>
        </w:rPr>
        <w:t xml:space="preserve">Saturday August </w:t>
      </w:r>
      <w:r w:rsidR="009955A0">
        <w:rPr>
          <w:rFonts w:ascii="Constantia" w:hAnsi="Constantia" w:cs="Times New Roman"/>
          <w:sz w:val="28"/>
          <w:szCs w:val="28"/>
        </w:rPr>
        <w:t>1</w:t>
      </w:r>
      <w:r w:rsidR="0038541F">
        <w:rPr>
          <w:rFonts w:ascii="Constantia" w:hAnsi="Constantia" w:cs="Times New Roman"/>
          <w:sz w:val="28"/>
          <w:szCs w:val="28"/>
        </w:rPr>
        <w:t>5</w:t>
      </w:r>
      <w:r w:rsidR="00E925D6">
        <w:rPr>
          <w:rFonts w:ascii="Constantia" w:hAnsi="Constantia" w:cs="Times New Roman"/>
          <w:sz w:val="28"/>
          <w:szCs w:val="28"/>
          <w:vertAlign w:val="superscript"/>
        </w:rPr>
        <w:t xml:space="preserve">th </w:t>
      </w:r>
      <w:r w:rsidR="00391E5A">
        <w:rPr>
          <w:rFonts w:ascii="Constantia" w:hAnsi="Constantia" w:cs="Times New Roman"/>
          <w:sz w:val="28"/>
          <w:szCs w:val="28"/>
        </w:rPr>
        <w:t xml:space="preserve"> </w:t>
      </w:r>
    </w:p>
    <w:p w14:paraId="2A33B31D" w14:textId="7280DFF0" w:rsidR="00526133" w:rsidRDefault="004E5878" w:rsidP="00526133">
      <w:pPr>
        <w:contextualSpacing/>
        <w:rPr>
          <w:rFonts w:ascii="Constantia" w:hAnsi="Constantia" w:cs="Times New Roman"/>
          <w:b/>
        </w:rPr>
      </w:pPr>
      <w:r>
        <w:rPr>
          <w:noProof/>
        </w:rPr>
        <mc:AlternateContent>
          <mc:Choice Requires="wps">
            <w:drawing>
              <wp:anchor distT="0" distB="0" distL="114300" distR="114300" simplePos="0" relativeHeight="251659264" behindDoc="0" locked="0" layoutInCell="1" allowOverlap="1" wp14:anchorId="66170980" wp14:editId="54E2E70A">
                <wp:simplePos x="0" y="0"/>
                <wp:positionH relativeFrom="margin">
                  <wp:align>left</wp:align>
                </wp:positionH>
                <wp:positionV relativeFrom="paragraph">
                  <wp:posOffset>125095</wp:posOffset>
                </wp:positionV>
                <wp:extent cx="7124700" cy="70358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7124700" cy="703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D06F4" w14:textId="59CFC7C5" w:rsidR="002C2B4A" w:rsidRPr="006C24D2" w:rsidRDefault="002C2B4A" w:rsidP="00B76357">
                            <w:pPr>
                              <w:contextualSpacing/>
                              <w:jc w:val="center"/>
                              <w:rPr>
                                <w:rFonts w:ascii="Constantia" w:hAnsi="Constantia" w:cs="Times New Roman"/>
                                <w:b/>
                                <w:u w:val="single"/>
                              </w:rPr>
                            </w:pPr>
                            <w:r w:rsidRPr="006C24D2">
                              <w:rPr>
                                <w:rFonts w:ascii="Constantia" w:hAnsi="Constantia" w:cs="Times New Roman"/>
                                <w:b/>
                                <w:u w:val="single"/>
                              </w:rPr>
                              <w:t>Guidelines</w:t>
                            </w:r>
                          </w:p>
                          <w:p w14:paraId="45DF0BE9" w14:textId="36833A20" w:rsidR="0085767C" w:rsidRPr="006C24D2" w:rsidRDefault="00812403" w:rsidP="002C2B4A">
                            <w:pPr>
                              <w:pStyle w:val="ListParagraph"/>
                              <w:numPr>
                                <w:ilvl w:val="0"/>
                                <w:numId w:val="6"/>
                              </w:numPr>
                              <w:rPr>
                                <w:rFonts w:ascii="Constantia" w:hAnsi="Constantia" w:cs="Times New Roman"/>
                              </w:rPr>
                            </w:pPr>
                            <w:r w:rsidRPr="006C24D2">
                              <w:rPr>
                                <w:rFonts w:ascii="Constantia" w:hAnsi="Constantia" w:cs="Times New Roman"/>
                              </w:rPr>
                              <w:t>Team</w:t>
                            </w:r>
                            <w:r w:rsidR="00B76357" w:rsidRPr="006C24D2">
                              <w:rPr>
                                <w:rFonts w:ascii="Constantia" w:hAnsi="Constantia" w:cs="Times New Roman"/>
                              </w:rPr>
                              <w:t xml:space="preserve"> Fee: $</w:t>
                            </w:r>
                            <w:r w:rsidR="00303A0A" w:rsidRPr="006C24D2">
                              <w:rPr>
                                <w:rFonts w:ascii="Constantia" w:hAnsi="Constantia" w:cs="Times New Roman"/>
                              </w:rPr>
                              <w:t>150</w:t>
                            </w:r>
                          </w:p>
                          <w:p w14:paraId="4400ED09" w14:textId="38BB508C" w:rsidR="002C2B4A" w:rsidRPr="006C24D2" w:rsidRDefault="002C2B4A" w:rsidP="002C2B4A">
                            <w:pPr>
                              <w:pStyle w:val="ListParagraph"/>
                              <w:numPr>
                                <w:ilvl w:val="0"/>
                                <w:numId w:val="6"/>
                              </w:numPr>
                              <w:rPr>
                                <w:rFonts w:ascii="Constantia" w:hAnsi="Constantia" w:cs="Times New Roman"/>
                              </w:rPr>
                            </w:pPr>
                            <w:r w:rsidRPr="006C24D2">
                              <w:rPr>
                                <w:rFonts w:ascii="Constantia" w:hAnsi="Constantia" w:cs="Times New Roman"/>
                              </w:rPr>
                              <w:t>Team camps must be 30 feet from another camp</w:t>
                            </w:r>
                          </w:p>
                          <w:p w14:paraId="050DD052" w14:textId="6BD15816" w:rsidR="006C24D2" w:rsidRPr="006C24D2" w:rsidRDefault="006C24D2" w:rsidP="002C2B4A">
                            <w:pPr>
                              <w:pStyle w:val="ListParagraph"/>
                              <w:numPr>
                                <w:ilvl w:val="0"/>
                                <w:numId w:val="6"/>
                              </w:numPr>
                              <w:rPr>
                                <w:rFonts w:ascii="Constantia" w:hAnsi="Constantia" w:cs="Times New Roman"/>
                              </w:rPr>
                            </w:pPr>
                            <w:r w:rsidRPr="006C24D2">
                              <w:rPr>
                                <w:rFonts w:ascii="Constantia" w:hAnsi="Constantia" w:cs="Times New Roman"/>
                              </w:rPr>
                              <w:t>50 Athlete limit per gender per race.</w:t>
                            </w:r>
                          </w:p>
                          <w:p w14:paraId="592D3043" w14:textId="2A33E19C" w:rsidR="006C24D2" w:rsidRPr="006C24D2" w:rsidRDefault="006C24D2" w:rsidP="002C2B4A">
                            <w:pPr>
                              <w:pStyle w:val="ListParagraph"/>
                              <w:numPr>
                                <w:ilvl w:val="0"/>
                                <w:numId w:val="6"/>
                              </w:numPr>
                              <w:rPr>
                                <w:rFonts w:ascii="Constantia" w:hAnsi="Constantia" w:cs="Times New Roman"/>
                              </w:rPr>
                            </w:pPr>
                            <w:r w:rsidRPr="006C24D2">
                              <w:rPr>
                                <w:rFonts w:ascii="Constantia" w:hAnsi="Constantia" w:cs="Times New Roman"/>
                              </w:rPr>
                              <w:t>Two waves of 25 starting 3 minutes apart</w:t>
                            </w:r>
                          </w:p>
                          <w:p w14:paraId="2362EF1F" w14:textId="49641197" w:rsidR="006C24D2" w:rsidRDefault="006C24D2" w:rsidP="002C2B4A">
                            <w:pPr>
                              <w:pStyle w:val="ListParagraph"/>
                              <w:numPr>
                                <w:ilvl w:val="0"/>
                                <w:numId w:val="6"/>
                              </w:numPr>
                              <w:rPr>
                                <w:rFonts w:ascii="Constantia" w:hAnsi="Constantia" w:cs="Times New Roman"/>
                              </w:rPr>
                            </w:pPr>
                            <w:r w:rsidRPr="006C24D2">
                              <w:rPr>
                                <w:rFonts w:ascii="Constantia" w:hAnsi="Constantia" w:cs="Times New Roman"/>
                              </w:rPr>
                              <w:t>Each large team will be allowed up to 15 runners per gender, Small teams 5 runners per gender</w:t>
                            </w:r>
                          </w:p>
                          <w:p w14:paraId="1F03B855" w14:textId="77197C97" w:rsidR="00C118C2" w:rsidRPr="006C24D2" w:rsidRDefault="00C118C2" w:rsidP="002C2B4A">
                            <w:pPr>
                              <w:pStyle w:val="ListParagraph"/>
                              <w:numPr>
                                <w:ilvl w:val="0"/>
                                <w:numId w:val="6"/>
                              </w:numPr>
                              <w:rPr>
                                <w:rFonts w:ascii="Constantia" w:hAnsi="Constantia" w:cs="Times New Roman"/>
                              </w:rPr>
                            </w:pPr>
                            <w:r>
                              <w:rPr>
                                <w:rFonts w:ascii="Constantia" w:hAnsi="Constantia" w:cs="Times New Roman"/>
                              </w:rPr>
                              <w:t>Entries due Friday August 14</w:t>
                            </w:r>
                            <w:r w:rsidRPr="00C118C2">
                              <w:rPr>
                                <w:rFonts w:ascii="Constantia" w:hAnsi="Constantia" w:cs="Times New Roman"/>
                                <w:vertAlign w:val="superscript"/>
                              </w:rPr>
                              <w:t>th</w:t>
                            </w:r>
                            <w:r>
                              <w:rPr>
                                <w:rFonts w:ascii="Constantia" w:hAnsi="Constantia" w:cs="Times New Roman"/>
                              </w:rPr>
                              <w:t xml:space="preserve"> at 7:00pm, changes can be made Saturday morning before 7:30am at the timing tent.</w:t>
                            </w:r>
                            <w:r w:rsidR="0082227D">
                              <w:rPr>
                                <w:rFonts w:ascii="Constantia" w:hAnsi="Constantia" w:cs="Times New Roman"/>
                              </w:rPr>
                              <w:t xml:space="preserve"> Use the attached Excel Spreadsheet to send entries back.</w:t>
                            </w:r>
                          </w:p>
                          <w:p w14:paraId="187CC1F4" w14:textId="357271C8"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Timing will be chip and backed up with stop watch </w:t>
                            </w:r>
                          </w:p>
                          <w:p w14:paraId="0529787F" w14:textId="5B939FBE" w:rsidR="006C24D2" w:rsidRPr="006C24D2" w:rsidRDefault="00C118C2" w:rsidP="006C24D2">
                            <w:pPr>
                              <w:pStyle w:val="ListParagraph"/>
                              <w:numPr>
                                <w:ilvl w:val="0"/>
                                <w:numId w:val="6"/>
                              </w:numPr>
                              <w:rPr>
                                <w:rFonts w:ascii="Constantia" w:hAnsi="Constantia" w:cs="Times New Roman"/>
                              </w:rPr>
                            </w:pPr>
                            <w:r>
                              <w:rPr>
                                <w:rFonts w:ascii="Constantia" w:hAnsi="Constantia" w:cs="Times New Roman"/>
                              </w:rPr>
                              <w:t>We will start using the</w:t>
                            </w:r>
                            <w:r w:rsidR="006C24D2" w:rsidRPr="006C24D2">
                              <w:rPr>
                                <w:rFonts w:ascii="Constantia" w:hAnsi="Constantia" w:cs="Times New Roman"/>
                              </w:rPr>
                              <w:t xml:space="preserve"> </w:t>
                            </w:r>
                            <w:r>
                              <w:rPr>
                                <w:rFonts w:ascii="Constantia" w:hAnsi="Constantia" w:cs="Times New Roman"/>
                              </w:rPr>
                              <w:t>“</w:t>
                            </w:r>
                            <w:r w:rsidR="006C24D2" w:rsidRPr="006C24D2">
                              <w:rPr>
                                <w:rFonts w:ascii="Constantia" w:hAnsi="Constantia" w:cs="Times New Roman"/>
                              </w:rPr>
                              <w:t>Wave</w:t>
                            </w:r>
                            <w:r>
                              <w:rPr>
                                <w:rFonts w:ascii="Constantia" w:hAnsi="Constantia" w:cs="Times New Roman"/>
                              </w:rPr>
                              <w:t>”</w:t>
                            </w:r>
                            <w:r w:rsidR="006C24D2" w:rsidRPr="006C24D2">
                              <w:rPr>
                                <w:rFonts w:ascii="Constantia" w:hAnsi="Constantia" w:cs="Times New Roman"/>
                              </w:rPr>
                              <w:t xml:space="preserve"> Format or a Time-Trial Format. Wave Start: The field of 50 athletes may be broken into 2 waves of 25, and they must </w:t>
                            </w:r>
                            <w:proofErr w:type="gramStart"/>
                            <w:r w:rsidR="006C24D2" w:rsidRPr="006C24D2">
                              <w:rPr>
                                <w:rFonts w:ascii="Constantia" w:hAnsi="Constantia" w:cs="Times New Roman"/>
                              </w:rPr>
                              <w:t>start  3</w:t>
                            </w:r>
                            <w:proofErr w:type="gramEnd"/>
                            <w:r w:rsidR="006C24D2" w:rsidRPr="006C24D2">
                              <w:rPr>
                                <w:rFonts w:ascii="Constantia" w:hAnsi="Constantia" w:cs="Times New Roman"/>
                              </w:rPr>
                              <w:t xml:space="preserve"> minutes apart. </w:t>
                            </w:r>
                          </w:p>
                          <w:p w14:paraId="65027096" w14:textId="0C2813F0"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Athletes will come to the start line masked. A coach from each team will receive the mask from the athlete just before their turn to start. </w:t>
                            </w:r>
                          </w:p>
                          <w:p w14:paraId="29A6145E" w14:textId="05D85E0D"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Lead bike – 50 yards in front of athletes </w:t>
                            </w:r>
                          </w:p>
                          <w:p w14:paraId="636826E0" w14:textId="12C58D07"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Sweeper – 70 yards behind last runner </w:t>
                            </w:r>
                          </w:p>
                          <w:p w14:paraId="637E51AC" w14:textId="744DE500"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Each team will be assigned a unique finish corral chute separated by at least 6 ft. </w:t>
                            </w:r>
                          </w:p>
                          <w:p w14:paraId="511D53C4" w14:textId="12856A59"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A coach from each team will be in the finish area to collect their team's athletes and direct them to the appropriate corral. The coach will be masked, and after finishing, athletes should also mask before leaving the area. A second masked representative for the team may also assist in each team's finish corral to help with post-race issues and re-masking. </w:t>
                            </w:r>
                          </w:p>
                          <w:p w14:paraId="56310E4F" w14:textId="182C1A53" w:rsidR="002C2B4A" w:rsidRPr="006C24D2" w:rsidRDefault="002C2B4A" w:rsidP="002C2B4A">
                            <w:pPr>
                              <w:pStyle w:val="ListParagraph"/>
                              <w:numPr>
                                <w:ilvl w:val="0"/>
                                <w:numId w:val="6"/>
                              </w:numPr>
                              <w:rPr>
                                <w:rFonts w:ascii="Constantia" w:hAnsi="Constantia" w:cs="Times New Roman"/>
                              </w:rPr>
                            </w:pPr>
                            <w:r w:rsidRPr="006C24D2">
                              <w:rPr>
                                <w:rFonts w:ascii="Constantia" w:hAnsi="Constantia" w:cs="Times New Roman"/>
                              </w:rPr>
                              <w:t>All coaches and spectators will have a mask</w:t>
                            </w:r>
                            <w:r w:rsidR="00083252" w:rsidRPr="006C24D2">
                              <w:rPr>
                                <w:rFonts w:ascii="Constantia" w:hAnsi="Constantia" w:cs="Times New Roman"/>
                              </w:rPr>
                              <w:t xml:space="preserve"> covering mouth and nose</w:t>
                            </w:r>
                            <w:r w:rsidRPr="006C24D2">
                              <w:rPr>
                                <w:rFonts w:ascii="Constantia" w:hAnsi="Constantia" w:cs="Times New Roman"/>
                              </w:rPr>
                              <w:t xml:space="preserve"> on at all times</w:t>
                            </w:r>
                            <w:r w:rsidR="00083252" w:rsidRPr="006C24D2">
                              <w:rPr>
                                <w:rFonts w:ascii="Constantia" w:hAnsi="Constantia" w:cs="Times New Roman"/>
                              </w:rPr>
                              <w:t xml:space="preserve"> while at the event.</w:t>
                            </w:r>
                          </w:p>
                          <w:p w14:paraId="6566A264" w14:textId="21D48A6D" w:rsidR="00083252" w:rsidRPr="006C24D2" w:rsidRDefault="00083252" w:rsidP="002C2B4A">
                            <w:pPr>
                              <w:pStyle w:val="ListParagraph"/>
                              <w:numPr>
                                <w:ilvl w:val="0"/>
                                <w:numId w:val="6"/>
                              </w:numPr>
                              <w:rPr>
                                <w:rFonts w:ascii="Constantia" w:hAnsi="Constantia" w:cs="Times New Roman"/>
                              </w:rPr>
                            </w:pPr>
                            <w:r w:rsidRPr="006C24D2">
                              <w:rPr>
                                <w:rFonts w:ascii="Constantia" w:hAnsi="Constantia" w:cs="Times New Roman"/>
                              </w:rPr>
                              <w:t>All athletes, when not competing, warming up, or cooling down, must wear a mask covering mouth and nose.</w:t>
                            </w:r>
                          </w:p>
                          <w:p w14:paraId="71CF30EA" w14:textId="278B8A7F" w:rsidR="00083252" w:rsidRPr="006C24D2" w:rsidRDefault="00083252" w:rsidP="002C2B4A">
                            <w:pPr>
                              <w:pStyle w:val="ListParagraph"/>
                              <w:numPr>
                                <w:ilvl w:val="0"/>
                                <w:numId w:val="6"/>
                              </w:numPr>
                              <w:rPr>
                                <w:rFonts w:ascii="Constantia" w:hAnsi="Constantia" w:cs="Times New Roman"/>
                              </w:rPr>
                            </w:pPr>
                            <w:r w:rsidRPr="006C24D2">
                              <w:rPr>
                                <w:rFonts w:ascii="Constantia" w:hAnsi="Constantia" w:cs="Times New Roman"/>
                              </w:rPr>
                              <w:t xml:space="preserve">All athletes will bring their own water as water will not be supplied. </w:t>
                            </w:r>
                          </w:p>
                          <w:p w14:paraId="2F4CE003" w14:textId="0D4DF53F" w:rsidR="00083252" w:rsidRPr="006C24D2" w:rsidRDefault="00083252" w:rsidP="002C2B4A">
                            <w:pPr>
                              <w:pStyle w:val="ListParagraph"/>
                              <w:numPr>
                                <w:ilvl w:val="0"/>
                                <w:numId w:val="6"/>
                              </w:numPr>
                              <w:rPr>
                                <w:rFonts w:ascii="Constantia" w:hAnsi="Constantia" w:cs="Times New Roman"/>
                              </w:rPr>
                            </w:pPr>
                            <w:r w:rsidRPr="006C24D2">
                              <w:rPr>
                                <w:rFonts w:ascii="Constantia" w:hAnsi="Constantia" w:cs="Times New Roman"/>
                              </w:rPr>
                              <w:t xml:space="preserve">Boxes will be 6 feet apart and the runners time will start </w:t>
                            </w:r>
                            <w:r w:rsidR="006C24D2" w:rsidRPr="006C24D2">
                              <w:rPr>
                                <w:rFonts w:ascii="Constantia" w:hAnsi="Constantia" w:cs="Times New Roman"/>
                              </w:rPr>
                              <w:t>the gun for their wave.</w:t>
                            </w:r>
                            <w:r w:rsidRPr="006C24D2">
                              <w:rPr>
                                <w:rFonts w:ascii="Constantia" w:hAnsi="Constantia" w:cs="Times New Roman"/>
                              </w:rPr>
                              <w:t xml:space="preserve"> at the start line.</w:t>
                            </w:r>
                          </w:p>
                          <w:p w14:paraId="52EB9524" w14:textId="59D88A22" w:rsidR="00BA5F76" w:rsidRPr="006C24D2" w:rsidRDefault="00BA5F76" w:rsidP="002C2B4A">
                            <w:pPr>
                              <w:pStyle w:val="ListParagraph"/>
                              <w:numPr>
                                <w:ilvl w:val="0"/>
                                <w:numId w:val="6"/>
                              </w:numPr>
                              <w:rPr>
                                <w:rFonts w:ascii="Constantia" w:hAnsi="Constantia" w:cs="Times New Roman"/>
                              </w:rPr>
                            </w:pPr>
                            <w:r w:rsidRPr="006C24D2">
                              <w:rPr>
                                <w:rFonts w:ascii="Constantia" w:hAnsi="Constantia" w:cs="Times New Roman"/>
                              </w:rPr>
                              <w:t>Spectators will not be allowed in the flagged area at the finish line area.</w:t>
                            </w:r>
                          </w:p>
                          <w:p w14:paraId="5387F897" w14:textId="63FF6EFB" w:rsidR="00B76357" w:rsidRPr="006C24D2" w:rsidRDefault="00BA5F76" w:rsidP="006C24D2">
                            <w:pPr>
                              <w:pStyle w:val="ListParagraph"/>
                              <w:numPr>
                                <w:ilvl w:val="0"/>
                                <w:numId w:val="6"/>
                              </w:numPr>
                              <w:rPr>
                                <w:rFonts w:ascii="Constantia" w:hAnsi="Constantia" w:cs="Times New Roman"/>
                              </w:rPr>
                            </w:pPr>
                            <w:r w:rsidRPr="006C24D2">
                              <w:rPr>
                                <w:rFonts w:ascii="Constantia" w:hAnsi="Constantia" w:cs="Times New Roman"/>
                              </w:rPr>
                              <w:t xml:space="preserve">All athletes, coaches, officials, timers, spectators must keep </w:t>
                            </w:r>
                            <w:proofErr w:type="gramStart"/>
                            <w:r w:rsidRPr="006C24D2">
                              <w:rPr>
                                <w:rFonts w:ascii="Constantia" w:hAnsi="Constantia" w:cs="Times New Roman"/>
                              </w:rPr>
                              <w:t>six foot</w:t>
                            </w:r>
                            <w:proofErr w:type="gramEnd"/>
                            <w:r w:rsidRPr="006C24D2">
                              <w:rPr>
                                <w:rFonts w:ascii="Constantia" w:hAnsi="Constantia" w:cs="Times New Roman"/>
                              </w:rPr>
                              <w:t xml:space="preserve"> social distancing at all possible</w:t>
                            </w:r>
                            <w:r w:rsidR="006C24D2" w:rsidRPr="006C24D2">
                              <w:rPr>
                                <w:rFonts w:ascii="Constantia" w:hAnsi="Constantia" w:cs="Times New Roman"/>
                              </w:rPr>
                              <w:t xml:space="preserve"> times</w:t>
                            </w:r>
                            <w:r w:rsidRPr="006C24D2">
                              <w:rPr>
                                <w:rFonts w:ascii="Constantia" w:hAnsi="Constantia" w:cs="Times New Roman"/>
                              </w:rPr>
                              <w:t>.</w:t>
                            </w:r>
                          </w:p>
                          <w:p w14:paraId="5F76FB90" w14:textId="7659C1AA" w:rsidR="00B76357" w:rsidRPr="006C24D2" w:rsidRDefault="004532E6" w:rsidP="00B76357">
                            <w:pPr>
                              <w:contextualSpacing/>
                              <w:jc w:val="center"/>
                              <w:rPr>
                                <w:rFonts w:ascii="Constantia" w:hAnsi="Constantia" w:cs="Times New Roman"/>
                                <w:b/>
                                <w:u w:val="single"/>
                              </w:rPr>
                            </w:pPr>
                            <w:r w:rsidRPr="006C24D2">
                              <w:rPr>
                                <w:rFonts w:ascii="Constantia" w:hAnsi="Constantia" w:cs="Times New Roman"/>
                                <w:b/>
                                <w:u w:val="single"/>
                              </w:rPr>
                              <w:t>Schedule</w:t>
                            </w:r>
                          </w:p>
                          <w:p w14:paraId="1FCC34E3" w14:textId="79CDCEBC" w:rsidR="004532E6" w:rsidRPr="006C24D2" w:rsidRDefault="00A3489A" w:rsidP="00BA5F76">
                            <w:pPr>
                              <w:pStyle w:val="ListParagraph"/>
                              <w:numPr>
                                <w:ilvl w:val="0"/>
                                <w:numId w:val="7"/>
                              </w:numPr>
                              <w:rPr>
                                <w:rFonts w:ascii="Constantia" w:hAnsi="Constantia" w:cs="Times New Roman"/>
                              </w:rPr>
                            </w:pPr>
                            <w:bookmarkStart w:id="0" w:name="_Hlk47447936"/>
                            <w:r w:rsidRPr="006C24D2">
                              <w:rPr>
                                <w:rFonts w:ascii="Constantia" w:hAnsi="Constantia" w:cs="Times New Roman"/>
                              </w:rPr>
                              <w:t>8:00</w:t>
                            </w:r>
                            <w:r w:rsidR="004532E6" w:rsidRPr="006C24D2">
                              <w:rPr>
                                <w:rFonts w:ascii="Constantia" w:hAnsi="Constantia" w:cs="Times New Roman"/>
                              </w:rPr>
                              <w:t xml:space="preserve"> am: </w:t>
                            </w:r>
                            <w:r w:rsidR="00B76357" w:rsidRPr="006C24D2">
                              <w:rPr>
                                <w:rFonts w:ascii="Constantia" w:hAnsi="Constantia" w:cs="Times New Roman"/>
                              </w:rPr>
                              <w:t>Girls</w:t>
                            </w:r>
                            <w:r w:rsidRPr="006C24D2">
                              <w:rPr>
                                <w:rFonts w:ascii="Constantia" w:hAnsi="Constantia" w:cs="Times New Roman"/>
                              </w:rPr>
                              <w:t xml:space="preserve"> Wave 1</w:t>
                            </w:r>
                          </w:p>
                          <w:p w14:paraId="435F9022" w14:textId="03845F9B" w:rsidR="00B76357" w:rsidRPr="006C24D2" w:rsidRDefault="00B76357" w:rsidP="00BA5F76">
                            <w:pPr>
                              <w:pStyle w:val="ListParagraph"/>
                              <w:numPr>
                                <w:ilvl w:val="0"/>
                                <w:numId w:val="7"/>
                              </w:numPr>
                              <w:rPr>
                                <w:rFonts w:ascii="Constantia" w:hAnsi="Constantia" w:cs="Times New Roman"/>
                              </w:rPr>
                            </w:pPr>
                            <w:r w:rsidRPr="006C24D2">
                              <w:rPr>
                                <w:rFonts w:ascii="Constantia" w:hAnsi="Constantia" w:cs="Times New Roman"/>
                              </w:rPr>
                              <w:t>8:0</w:t>
                            </w:r>
                            <w:r w:rsidR="00A3489A" w:rsidRPr="006C24D2">
                              <w:rPr>
                                <w:rFonts w:ascii="Constantia" w:hAnsi="Constantia" w:cs="Times New Roman"/>
                              </w:rPr>
                              <w:t xml:space="preserve">3 </w:t>
                            </w:r>
                            <w:r w:rsidRPr="006C24D2">
                              <w:rPr>
                                <w:rFonts w:ascii="Constantia" w:hAnsi="Constantia" w:cs="Times New Roman"/>
                              </w:rPr>
                              <w:t>am: Girls</w:t>
                            </w:r>
                            <w:r w:rsidR="00A3489A" w:rsidRPr="006C24D2">
                              <w:rPr>
                                <w:rFonts w:ascii="Constantia" w:hAnsi="Constantia" w:cs="Times New Roman"/>
                              </w:rPr>
                              <w:t xml:space="preserve"> Wave 2</w:t>
                            </w:r>
                          </w:p>
                          <w:p w14:paraId="55F4530C" w14:textId="0DAE23E4" w:rsidR="00B76357" w:rsidRPr="006C24D2" w:rsidRDefault="00B76357" w:rsidP="00BA5F76">
                            <w:pPr>
                              <w:pStyle w:val="ListParagraph"/>
                              <w:numPr>
                                <w:ilvl w:val="0"/>
                                <w:numId w:val="7"/>
                              </w:numPr>
                              <w:rPr>
                                <w:rFonts w:ascii="Constantia" w:hAnsi="Constantia" w:cs="Times New Roman"/>
                              </w:rPr>
                            </w:pPr>
                            <w:r w:rsidRPr="006C24D2">
                              <w:rPr>
                                <w:rFonts w:ascii="Constantia" w:hAnsi="Constantia" w:cs="Times New Roman"/>
                              </w:rPr>
                              <w:t>8:</w:t>
                            </w:r>
                            <w:r w:rsidR="00A3489A" w:rsidRPr="006C24D2">
                              <w:rPr>
                                <w:rFonts w:ascii="Constantia" w:hAnsi="Constantia" w:cs="Times New Roman"/>
                              </w:rPr>
                              <w:t>45am: Boys Wave 1</w:t>
                            </w:r>
                          </w:p>
                          <w:p w14:paraId="08A380FB" w14:textId="59F59ABC" w:rsidR="00B76357" w:rsidRPr="006C24D2" w:rsidRDefault="00A3489A" w:rsidP="00BA5F76">
                            <w:pPr>
                              <w:pStyle w:val="ListParagraph"/>
                              <w:numPr>
                                <w:ilvl w:val="0"/>
                                <w:numId w:val="7"/>
                              </w:numPr>
                              <w:rPr>
                                <w:rFonts w:ascii="Constantia" w:hAnsi="Constantia" w:cs="Times New Roman"/>
                              </w:rPr>
                            </w:pPr>
                            <w:r w:rsidRPr="006C24D2">
                              <w:rPr>
                                <w:rFonts w:ascii="Constantia" w:hAnsi="Constantia" w:cs="Times New Roman"/>
                              </w:rPr>
                              <w:t>8:48am: Boys Wave 2</w:t>
                            </w:r>
                          </w:p>
                          <w:bookmarkEnd w:id="0"/>
                          <w:p w14:paraId="00D8C64C" w14:textId="234D8CEF" w:rsidR="00B76357" w:rsidRDefault="00B76357" w:rsidP="00B76357">
                            <w:pPr>
                              <w:pStyle w:val="ListParagraph"/>
                              <w:rPr>
                                <w:rFonts w:ascii="Constantia" w:hAnsi="Constantia" w:cs="Times New Roman"/>
                                <w:sz w:val="24"/>
                                <w:szCs w:val="24"/>
                              </w:rPr>
                            </w:pPr>
                          </w:p>
                          <w:p w14:paraId="712473EE" w14:textId="1E8059C3" w:rsidR="004E5878" w:rsidRDefault="004E5878" w:rsidP="00B76357">
                            <w:pPr>
                              <w:pStyle w:val="ListParagraph"/>
                              <w:rPr>
                                <w:rFonts w:ascii="Constantia" w:hAnsi="Constantia" w:cs="Times New Roman"/>
                                <w:sz w:val="24"/>
                                <w:szCs w:val="24"/>
                              </w:rPr>
                            </w:pPr>
                          </w:p>
                          <w:p w14:paraId="3D0061AF" w14:textId="52B05A3A" w:rsidR="004E5878" w:rsidRDefault="004E5878" w:rsidP="00B76357">
                            <w:pPr>
                              <w:pStyle w:val="ListParagraph"/>
                              <w:rPr>
                                <w:rFonts w:ascii="Constantia" w:hAnsi="Constantia" w:cs="Times New Roman"/>
                                <w:sz w:val="24"/>
                                <w:szCs w:val="24"/>
                              </w:rPr>
                            </w:pPr>
                          </w:p>
                          <w:p w14:paraId="5282533D" w14:textId="6CC021C6" w:rsidR="004E5878" w:rsidRDefault="004E5878" w:rsidP="00B76357">
                            <w:pPr>
                              <w:pStyle w:val="ListParagraph"/>
                              <w:rPr>
                                <w:rFonts w:ascii="Constantia" w:hAnsi="Constantia" w:cs="Times New Roman"/>
                                <w:sz w:val="24"/>
                                <w:szCs w:val="24"/>
                              </w:rPr>
                            </w:pPr>
                          </w:p>
                          <w:p w14:paraId="21DCA83C" w14:textId="292ED0A7" w:rsidR="004E5878" w:rsidRDefault="004E5878" w:rsidP="00B76357">
                            <w:pPr>
                              <w:pStyle w:val="ListParagraph"/>
                              <w:rPr>
                                <w:rFonts w:ascii="Constantia" w:hAnsi="Constantia" w:cs="Times New Roman"/>
                                <w:sz w:val="24"/>
                                <w:szCs w:val="24"/>
                              </w:rPr>
                            </w:pPr>
                          </w:p>
                          <w:p w14:paraId="04075BC1" w14:textId="2957C0B9" w:rsidR="004E5878" w:rsidRDefault="004E5878" w:rsidP="00B76357">
                            <w:pPr>
                              <w:pStyle w:val="ListParagraph"/>
                              <w:rPr>
                                <w:rFonts w:ascii="Constantia" w:hAnsi="Constantia" w:cs="Times New Roman"/>
                                <w:sz w:val="24"/>
                                <w:szCs w:val="24"/>
                              </w:rPr>
                            </w:pPr>
                          </w:p>
                          <w:p w14:paraId="2689493B" w14:textId="7BCB35F8" w:rsidR="004E5878" w:rsidRDefault="004E5878" w:rsidP="00B76357">
                            <w:pPr>
                              <w:pStyle w:val="ListParagraph"/>
                              <w:rPr>
                                <w:rFonts w:ascii="Constantia" w:hAnsi="Constantia" w:cs="Times New Roman"/>
                                <w:sz w:val="24"/>
                                <w:szCs w:val="24"/>
                              </w:rPr>
                            </w:pPr>
                          </w:p>
                          <w:p w14:paraId="3DE26D9F" w14:textId="3294306C" w:rsidR="004E5878" w:rsidRDefault="004E5878" w:rsidP="00B76357">
                            <w:pPr>
                              <w:pStyle w:val="ListParagraph"/>
                              <w:rPr>
                                <w:rFonts w:ascii="Constantia" w:hAnsi="Constantia" w:cs="Times New Roman"/>
                                <w:sz w:val="24"/>
                                <w:szCs w:val="24"/>
                              </w:rPr>
                            </w:pPr>
                          </w:p>
                          <w:p w14:paraId="7A1279E5" w14:textId="77777777" w:rsidR="004E5878" w:rsidRPr="006C24D2" w:rsidRDefault="004E5878" w:rsidP="00B76357">
                            <w:pPr>
                              <w:pStyle w:val="ListParagraph"/>
                              <w:rPr>
                                <w:rFonts w:ascii="Constantia" w:hAnsi="Constantia" w:cs="Times New Roman"/>
                                <w:sz w:val="24"/>
                                <w:szCs w:val="24"/>
                              </w:rPr>
                            </w:pPr>
                          </w:p>
                          <w:p w14:paraId="569DE5D1" w14:textId="3DA4AD32" w:rsidR="0013560C" w:rsidRPr="006C24D2" w:rsidRDefault="0013560C" w:rsidP="0013560C">
                            <w:pPr>
                              <w:jc w:val="center"/>
                              <w:rPr>
                                <w:rFonts w:ascii="Constantia" w:hAnsi="Constantia" w:cs="Times New Roman"/>
                                <w:b/>
                                <w:sz w:val="24"/>
                                <w:szCs w:val="24"/>
                                <w:u w:val="single"/>
                              </w:rPr>
                            </w:pPr>
                          </w:p>
                          <w:p w14:paraId="5917CCB9" w14:textId="66544891" w:rsidR="00526133" w:rsidRPr="006C24D2" w:rsidRDefault="00526133" w:rsidP="001D5D5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0980" id="Text Box 7" o:spid="_x0000_s1027" type="#_x0000_t202" style="position:absolute;margin-left:0;margin-top:9.85pt;width:561pt;height:5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" fillcolor="white [3201]" strokeweight=".5pt">
                <v:textbox>
                  <w:txbxContent>
                    <w:p w14:paraId="250D06F4" w14:textId="59CFC7C5" w:rsidR="002C2B4A" w:rsidRPr="006C24D2" w:rsidRDefault="002C2B4A" w:rsidP="00B76357">
                      <w:pPr>
                        <w:contextualSpacing/>
                        <w:jc w:val="center"/>
                        <w:rPr>
                          <w:rFonts w:ascii="Constantia" w:hAnsi="Constantia" w:cs="Times New Roman"/>
                          <w:b/>
                          <w:u w:val="single"/>
                        </w:rPr>
                      </w:pPr>
                      <w:r w:rsidRPr="006C24D2">
                        <w:rPr>
                          <w:rFonts w:ascii="Constantia" w:hAnsi="Constantia" w:cs="Times New Roman"/>
                          <w:b/>
                          <w:u w:val="single"/>
                        </w:rPr>
                        <w:t>Guidelines</w:t>
                      </w:r>
                    </w:p>
                    <w:p w14:paraId="45DF0BE9" w14:textId="36833A20" w:rsidR="0085767C" w:rsidRPr="006C24D2" w:rsidRDefault="00812403" w:rsidP="002C2B4A">
                      <w:pPr>
                        <w:pStyle w:val="ListParagraph"/>
                        <w:numPr>
                          <w:ilvl w:val="0"/>
                          <w:numId w:val="6"/>
                        </w:numPr>
                        <w:rPr>
                          <w:rFonts w:ascii="Constantia" w:hAnsi="Constantia" w:cs="Times New Roman"/>
                        </w:rPr>
                      </w:pPr>
                      <w:r w:rsidRPr="006C24D2">
                        <w:rPr>
                          <w:rFonts w:ascii="Constantia" w:hAnsi="Constantia" w:cs="Times New Roman"/>
                        </w:rPr>
                        <w:t>Team</w:t>
                      </w:r>
                      <w:r w:rsidR="00B76357" w:rsidRPr="006C24D2">
                        <w:rPr>
                          <w:rFonts w:ascii="Constantia" w:hAnsi="Constantia" w:cs="Times New Roman"/>
                        </w:rPr>
                        <w:t xml:space="preserve"> Fee: $</w:t>
                      </w:r>
                      <w:r w:rsidR="00303A0A" w:rsidRPr="006C24D2">
                        <w:rPr>
                          <w:rFonts w:ascii="Constantia" w:hAnsi="Constantia" w:cs="Times New Roman"/>
                        </w:rPr>
                        <w:t>150</w:t>
                      </w:r>
                    </w:p>
                    <w:p w14:paraId="4400ED09" w14:textId="38BB508C" w:rsidR="002C2B4A" w:rsidRPr="006C24D2" w:rsidRDefault="002C2B4A" w:rsidP="002C2B4A">
                      <w:pPr>
                        <w:pStyle w:val="ListParagraph"/>
                        <w:numPr>
                          <w:ilvl w:val="0"/>
                          <w:numId w:val="6"/>
                        </w:numPr>
                        <w:rPr>
                          <w:rFonts w:ascii="Constantia" w:hAnsi="Constantia" w:cs="Times New Roman"/>
                        </w:rPr>
                      </w:pPr>
                      <w:r w:rsidRPr="006C24D2">
                        <w:rPr>
                          <w:rFonts w:ascii="Constantia" w:hAnsi="Constantia" w:cs="Times New Roman"/>
                        </w:rPr>
                        <w:t>Team camps must be 30 feet from another camp</w:t>
                      </w:r>
                    </w:p>
                    <w:p w14:paraId="050DD052" w14:textId="6BD15816" w:rsidR="006C24D2" w:rsidRPr="006C24D2" w:rsidRDefault="006C24D2" w:rsidP="002C2B4A">
                      <w:pPr>
                        <w:pStyle w:val="ListParagraph"/>
                        <w:numPr>
                          <w:ilvl w:val="0"/>
                          <w:numId w:val="6"/>
                        </w:numPr>
                        <w:rPr>
                          <w:rFonts w:ascii="Constantia" w:hAnsi="Constantia" w:cs="Times New Roman"/>
                        </w:rPr>
                      </w:pPr>
                      <w:r w:rsidRPr="006C24D2">
                        <w:rPr>
                          <w:rFonts w:ascii="Constantia" w:hAnsi="Constantia" w:cs="Times New Roman"/>
                        </w:rPr>
                        <w:t>50 Athlete limit per gender per race.</w:t>
                      </w:r>
                    </w:p>
                    <w:p w14:paraId="592D3043" w14:textId="2A33E19C" w:rsidR="006C24D2" w:rsidRPr="006C24D2" w:rsidRDefault="006C24D2" w:rsidP="002C2B4A">
                      <w:pPr>
                        <w:pStyle w:val="ListParagraph"/>
                        <w:numPr>
                          <w:ilvl w:val="0"/>
                          <w:numId w:val="6"/>
                        </w:numPr>
                        <w:rPr>
                          <w:rFonts w:ascii="Constantia" w:hAnsi="Constantia" w:cs="Times New Roman"/>
                        </w:rPr>
                      </w:pPr>
                      <w:r w:rsidRPr="006C24D2">
                        <w:rPr>
                          <w:rFonts w:ascii="Constantia" w:hAnsi="Constantia" w:cs="Times New Roman"/>
                        </w:rPr>
                        <w:t>Two waves of 25 starting 3 minutes apart</w:t>
                      </w:r>
                    </w:p>
                    <w:p w14:paraId="2362EF1F" w14:textId="49641197" w:rsidR="006C24D2" w:rsidRDefault="006C24D2" w:rsidP="002C2B4A">
                      <w:pPr>
                        <w:pStyle w:val="ListParagraph"/>
                        <w:numPr>
                          <w:ilvl w:val="0"/>
                          <w:numId w:val="6"/>
                        </w:numPr>
                        <w:rPr>
                          <w:rFonts w:ascii="Constantia" w:hAnsi="Constantia" w:cs="Times New Roman"/>
                        </w:rPr>
                      </w:pPr>
                      <w:r w:rsidRPr="006C24D2">
                        <w:rPr>
                          <w:rFonts w:ascii="Constantia" w:hAnsi="Constantia" w:cs="Times New Roman"/>
                        </w:rPr>
                        <w:t>Each large team will be allowed up to 15 runners per gender, Small teams 5 runners per gender</w:t>
                      </w:r>
                    </w:p>
                    <w:p w14:paraId="1F03B855" w14:textId="77197C97" w:rsidR="00C118C2" w:rsidRPr="006C24D2" w:rsidRDefault="00C118C2" w:rsidP="002C2B4A">
                      <w:pPr>
                        <w:pStyle w:val="ListParagraph"/>
                        <w:numPr>
                          <w:ilvl w:val="0"/>
                          <w:numId w:val="6"/>
                        </w:numPr>
                        <w:rPr>
                          <w:rFonts w:ascii="Constantia" w:hAnsi="Constantia" w:cs="Times New Roman"/>
                        </w:rPr>
                      </w:pPr>
                      <w:r>
                        <w:rPr>
                          <w:rFonts w:ascii="Constantia" w:hAnsi="Constantia" w:cs="Times New Roman"/>
                        </w:rPr>
                        <w:t>Entries due Friday August 14</w:t>
                      </w:r>
                      <w:r w:rsidRPr="00C118C2">
                        <w:rPr>
                          <w:rFonts w:ascii="Constantia" w:hAnsi="Constantia" w:cs="Times New Roman"/>
                          <w:vertAlign w:val="superscript"/>
                        </w:rPr>
                        <w:t>th</w:t>
                      </w:r>
                      <w:r>
                        <w:rPr>
                          <w:rFonts w:ascii="Constantia" w:hAnsi="Constantia" w:cs="Times New Roman"/>
                        </w:rPr>
                        <w:t xml:space="preserve"> at 7:00pm, changes can be made Saturday morning before 7:30am at the timing tent.</w:t>
                      </w:r>
                      <w:r w:rsidR="0082227D">
                        <w:rPr>
                          <w:rFonts w:ascii="Constantia" w:hAnsi="Constantia" w:cs="Times New Roman"/>
                        </w:rPr>
                        <w:t xml:space="preserve"> Use the attached Excel Spreadsheet to send entries back.</w:t>
                      </w:r>
                    </w:p>
                    <w:p w14:paraId="187CC1F4" w14:textId="357271C8"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Timing will be chip and backed up with stop watch </w:t>
                      </w:r>
                    </w:p>
                    <w:p w14:paraId="0529787F" w14:textId="5B939FBE" w:rsidR="006C24D2" w:rsidRPr="006C24D2" w:rsidRDefault="00C118C2" w:rsidP="006C24D2">
                      <w:pPr>
                        <w:pStyle w:val="ListParagraph"/>
                        <w:numPr>
                          <w:ilvl w:val="0"/>
                          <w:numId w:val="6"/>
                        </w:numPr>
                        <w:rPr>
                          <w:rFonts w:ascii="Constantia" w:hAnsi="Constantia" w:cs="Times New Roman"/>
                        </w:rPr>
                      </w:pPr>
                      <w:r>
                        <w:rPr>
                          <w:rFonts w:ascii="Constantia" w:hAnsi="Constantia" w:cs="Times New Roman"/>
                        </w:rPr>
                        <w:t>We will start using the</w:t>
                      </w:r>
                      <w:r w:rsidR="006C24D2" w:rsidRPr="006C24D2">
                        <w:rPr>
                          <w:rFonts w:ascii="Constantia" w:hAnsi="Constantia" w:cs="Times New Roman"/>
                        </w:rPr>
                        <w:t xml:space="preserve"> </w:t>
                      </w:r>
                      <w:r>
                        <w:rPr>
                          <w:rFonts w:ascii="Constantia" w:hAnsi="Constantia" w:cs="Times New Roman"/>
                        </w:rPr>
                        <w:t>“</w:t>
                      </w:r>
                      <w:r w:rsidR="006C24D2" w:rsidRPr="006C24D2">
                        <w:rPr>
                          <w:rFonts w:ascii="Constantia" w:hAnsi="Constantia" w:cs="Times New Roman"/>
                        </w:rPr>
                        <w:t>Wave</w:t>
                      </w:r>
                      <w:r>
                        <w:rPr>
                          <w:rFonts w:ascii="Constantia" w:hAnsi="Constantia" w:cs="Times New Roman"/>
                        </w:rPr>
                        <w:t>”</w:t>
                      </w:r>
                      <w:r w:rsidR="006C24D2" w:rsidRPr="006C24D2">
                        <w:rPr>
                          <w:rFonts w:ascii="Constantia" w:hAnsi="Constantia" w:cs="Times New Roman"/>
                        </w:rPr>
                        <w:t xml:space="preserve"> Format or a Time-Trial Format. Wave Start: The field of 50 athletes may be broken into 2 waves of 25, and they must </w:t>
                      </w:r>
                      <w:proofErr w:type="gramStart"/>
                      <w:r w:rsidR="006C24D2" w:rsidRPr="006C24D2">
                        <w:rPr>
                          <w:rFonts w:ascii="Constantia" w:hAnsi="Constantia" w:cs="Times New Roman"/>
                        </w:rPr>
                        <w:t>start  3</w:t>
                      </w:r>
                      <w:proofErr w:type="gramEnd"/>
                      <w:r w:rsidR="006C24D2" w:rsidRPr="006C24D2">
                        <w:rPr>
                          <w:rFonts w:ascii="Constantia" w:hAnsi="Constantia" w:cs="Times New Roman"/>
                        </w:rPr>
                        <w:t xml:space="preserve"> minutes apart. </w:t>
                      </w:r>
                    </w:p>
                    <w:p w14:paraId="65027096" w14:textId="0C2813F0"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Athletes will come to the start line masked. A coach from each team will receive the mask from the athlete just before their turn to start. </w:t>
                      </w:r>
                    </w:p>
                    <w:p w14:paraId="29A6145E" w14:textId="05D85E0D"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Lead bike – 50 yards in front of athletes </w:t>
                      </w:r>
                    </w:p>
                    <w:p w14:paraId="636826E0" w14:textId="12C58D07"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Sweeper – 70 yards behind last runner </w:t>
                      </w:r>
                    </w:p>
                    <w:p w14:paraId="637E51AC" w14:textId="744DE500"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Each team will be assigned a unique finish corral chute separated by at least 6 ft. </w:t>
                      </w:r>
                    </w:p>
                    <w:p w14:paraId="511D53C4" w14:textId="12856A59" w:rsidR="006C24D2" w:rsidRPr="006C24D2" w:rsidRDefault="006C24D2" w:rsidP="006C24D2">
                      <w:pPr>
                        <w:pStyle w:val="ListParagraph"/>
                        <w:numPr>
                          <w:ilvl w:val="0"/>
                          <w:numId w:val="6"/>
                        </w:numPr>
                        <w:rPr>
                          <w:rFonts w:ascii="Constantia" w:hAnsi="Constantia" w:cs="Times New Roman"/>
                        </w:rPr>
                      </w:pPr>
                      <w:r w:rsidRPr="006C24D2">
                        <w:rPr>
                          <w:rFonts w:ascii="Constantia" w:hAnsi="Constantia" w:cs="Times New Roman"/>
                        </w:rPr>
                        <w:t xml:space="preserve">A coach from each team will be in the finish area to collect their team's athletes and direct them to the appropriate corral. The coach will be masked, and after finishing, athletes should also mask before leaving the area. A second masked representative for the team may also assist in each team's finish corral to help with post-race issues and re-masking. </w:t>
                      </w:r>
                    </w:p>
                    <w:p w14:paraId="56310E4F" w14:textId="182C1A53" w:rsidR="002C2B4A" w:rsidRPr="006C24D2" w:rsidRDefault="002C2B4A" w:rsidP="002C2B4A">
                      <w:pPr>
                        <w:pStyle w:val="ListParagraph"/>
                        <w:numPr>
                          <w:ilvl w:val="0"/>
                          <w:numId w:val="6"/>
                        </w:numPr>
                        <w:rPr>
                          <w:rFonts w:ascii="Constantia" w:hAnsi="Constantia" w:cs="Times New Roman"/>
                        </w:rPr>
                      </w:pPr>
                      <w:r w:rsidRPr="006C24D2">
                        <w:rPr>
                          <w:rFonts w:ascii="Constantia" w:hAnsi="Constantia" w:cs="Times New Roman"/>
                        </w:rPr>
                        <w:t>All coaches and spectators will have a mask</w:t>
                      </w:r>
                      <w:r w:rsidR="00083252" w:rsidRPr="006C24D2">
                        <w:rPr>
                          <w:rFonts w:ascii="Constantia" w:hAnsi="Constantia" w:cs="Times New Roman"/>
                        </w:rPr>
                        <w:t xml:space="preserve"> covering mouth and nose</w:t>
                      </w:r>
                      <w:r w:rsidRPr="006C24D2">
                        <w:rPr>
                          <w:rFonts w:ascii="Constantia" w:hAnsi="Constantia" w:cs="Times New Roman"/>
                        </w:rPr>
                        <w:t xml:space="preserve"> on at all times</w:t>
                      </w:r>
                      <w:r w:rsidR="00083252" w:rsidRPr="006C24D2">
                        <w:rPr>
                          <w:rFonts w:ascii="Constantia" w:hAnsi="Constantia" w:cs="Times New Roman"/>
                        </w:rPr>
                        <w:t xml:space="preserve"> while at the event.</w:t>
                      </w:r>
                    </w:p>
                    <w:p w14:paraId="6566A264" w14:textId="21D48A6D" w:rsidR="00083252" w:rsidRPr="006C24D2" w:rsidRDefault="00083252" w:rsidP="002C2B4A">
                      <w:pPr>
                        <w:pStyle w:val="ListParagraph"/>
                        <w:numPr>
                          <w:ilvl w:val="0"/>
                          <w:numId w:val="6"/>
                        </w:numPr>
                        <w:rPr>
                          <w:rFonts w:ascii="Constantia" w:hAnsi="Constantia" w:cs="Times New Roman"/>
                        </w:rPr>
                      </w:pPr>
                      <w:r w:rsidRPr="006C24D2">
                        <w:rPr>
                          <w:rFonts w:ascii="Constantia" w:hAnsi="Constantia" w:cs="Times New Roman"/>
                        </w:rPr>
                        <w:t>All athletes, when not competing, warming up, or cooling down, must wear a mask covering mouth and nose.</w:t>
                      </w:r>
                    </w:p>
                    <w:p w14:paraId="71CF30EA" w14:textId="278B8A7F" w:rsidR="00083252" w:rsidRPr="006C24D2" w:rsidRDefault="00083252" w:rsidP="002C2B4A">
                      <w:pPr>
                        <w:pStyle w:val="ListParagraph"/>
                        <w:numPr>
                          <w:ilvl w:val="0"/>
                          <w:numId w:val="6"/>
                        </w:numPr>
                        <w:rPr>
                          <w:rFonts w:ascii="Constantia" w:hAnsi="Constantia" w:cs="Times New Roman"/>
                        </w:rPr>
                      </w:pPr>
                      <w:r w:rsidRPr="006C24D2">
                        <w:rPr>
                          <w:rFonts w:ascii="Constantia" w:hAnsi="Constantia" w:cs="Times New Roman"/>
                        </w:rPr>
                        <w:t xml:space="preserve">All athletes will bring their own water as water will not be supplied. </w:t>
                      </w:r>
                    </w:p>
                    <w:p w14:paraId="2F4CE003" w14:textId="0D4DF53F" w:rsidR="00083252" w:rsidRPr="006C24D2" w:rsidRDefault="00083252" w:rsidP="002C2B4A">
                      <w:pPr>
                        <w:pStyle w:val="ListParagraph"/>
                        <w:numPr>
                          <w:ilvl w:val="0"/>
                          <w:numId w:val="6"/>
                        </w:numPr>
                        <w:rPr>
                          <w:rFonts w:ascii="Constantia" w:hAnsi="Constantia" w:cs="Times New Roman"/>
                        </w:rPr>
                      </w:pPr>
                      <w:r w:rsidRPr="006C24D2">
                        <w:rPr>
                          <w:rFonts w:ascii="Constantia" w:hAnsi="Constantia" w:cs="Times New Roman"/>
                        </w:rPr>
                        <w:t xml:space="preserve">Boxes will be 6 feet apart and the runners time will start </w:t>
                      </w:r>
                      <w:r w:rsidR="006C24D2" w:rsidRPr="006C24D2">
                        <w:rPr>
                          <w:rFonts w:ascii="Constantia" w:hAnsi="Constantia" w:cs="Times New Roman"/>
                        </w:rPr>
                        <w:t>the gun for their wave.</w:t>
                      </w:r>
                      <w:r w:rsidRPr="006C24D2">
                        <w:rPr>
                          <w:rFonts w:ascii="Constantia" w:hAnsi="Constantia" w:cs="Times New Roman"/>
                        </w:rPr>
                        <w:t xml:space="preserve"> at the start line.</w:t>
                      </w:r>
                    </w:p>
                    <w:p w14:paraId="52EB9524" w14:textId="59D88A22" w:rsidR="00BA5F76" w:rsidRPr="006C24D2" w:rsidRDefault="00BA5F76" w:rsidP="002C2B4A">
                      <w:pPr>
                        <w:pStyle w:val="ListParagraph"/>
                        <w:numPr>
                          <w:ilvl w:val="0"/>
                          <w:numId w:val="6"/>
                        </w:numPr>
                        <w:rPr>
                          <w:rFonts w:ascii="Constantia" w:hAnsi="Constantia" w:cs="Times New Roman"/>
                        </w:rPr>
                      </w:pPr>
                      <w:r w:rsidRPr="006C24D2">
                        <w:rPr>
                          <w:rFonts w:ascii="Constantia" w:hAnsi="Constantia" w:cs="Times New Roman"/>
                        </w:rPr>
                        <w:t>Spectators will not be allowed in the flagged area at the finish line area.</w:t>
                      </w:r>
                    </w:p>
                    <w:p w14:paraId="5387F897" w14:textId="63FF6EFB" w:rsidR="00B76357" w:rsidRPr="006C24D2" w:rsidRDefault="00BA5F76" w:rsidP="006C24D2">
                      <w:pPr>
                        <w:pStyle w:val="ListParagraph"/>
                        <w:numPr>
                          <w:ilvl w:val="0"/>
                          <w:numId w:val="6"/>
                        </w:numPr>
                        <w:rPr>
                          <w:rFonts w:ascii="Constantia" w:hAnsi="Constantia" w:cs="Times New Roman"/>
                        </w:rPr>
                      </w:pPr>
                      <w:r w:rsidRPr="006C24D2">
                        <w:rPr>
                          <w:rFonts w:ascii="Constantia" w:hAnsi="Constantia" w:cs="Times New Roman"/>
                        </w:rPr>
                        <w:t xml:space="preserve">All athletes, coaches, officials, timers, spectators must keep </w:t>
                      </w:r>
                      <w:proofErr w:type="gramStart"/>
                      <w:r w:rsidRPr="006C24D2">
                        <w:rPr>
                          <w:rFonts w:ascii="Constantia" w:hAnsi="Constantia" w:cs="Times New Roman"/>
                        </w:rPr>
                        <w:t>six foot</w:t>
                      </w:r>
                      <w:proofErr w:type="gramEnd"/>
                      <w:r w:rsidRPr="006C24D2">
                        <w:rPr>
                          <w:rFonts w:ascii="Constantia" w:hAnsi="Constantia" w:cs="Times New Roman"/>
                        </w:rPr>
                        <w:t xml:space="preserve"> social distancing at all possible</w:t>
                      </w:r>
                      <w:r w:rsidR="006C24D2" w:rsidRPr="006C24D2">
                        <w:rPr>
                          <w:rFonts w:ascii="Constantia" w:hAnsi="Constantia" w:cs="Times New Roman"/>
                        </w:rPr>
                        <w:t xml:space="preserve"> times</w:t>
                      </w:r>
                      <w:r w:rsidRPr="006C24D2">
                        <w:rPr>
                          <w:rFonts w:ascii="Constantia" w:hAnsi="Constantia" w:cs="Times New Roman"/>
                        </w:rPr>
                        <w:t>.</w:t>
                      </w:r>
                    </w:p>
                    <w:p w14:paraId="5F76FB90" w14:textId="7659C1AA" w:rsidR="00B76357" w:rsidRPr="006C24D2" w:rsidRDefault="004532E6" w:rsidP="00B76357">
                      <w:pPr>
                        <w:contextualSpacing/>
                        <w:jc w:val="center"/>
                        <w:rPr>
                          <w:rFonts w:ascii="Constantia" w:hAnsi="Constantia" w:cs="Times New Roman"/>
                          <w:b/>
                          <w:u w:val="single"/>
                        </w:rPr>
                      </w:pPr>
                      <w:r w:rsidRPr="006C24D2">
                        <w:rPr>
                          <w:rFonts w:ascii="Constantia" w:hAnsi="Constantia" w:cs="Times New Roman"/>
                          <w:b/>
                          <w:u w:val="single"/>
                        </w:rPr>
                        <w:t>Schedule</w:t>
                      </w:r>
                    </w:p>
                    <w:p w14:paraId="1FCC34E3" w14:textId="79CDCEBC" w:rsidR="004532E6" w:rsidRPr="006C24D2" w:rsidRDefault="00A3489A" w:rsidP="00BA5F76">
                      <w:pPr>
                        <w:pStyle w:val="ListParagraph"/>
                        <w:numPr>
                          <w:ilvl w:val="0"/>
                          <w:numId w:val="7"/>
                        </w:numPr>
                        <w:rPr>
                          <w:rFonts w:ascii="Constantia" w:hAnsi="Constantia" w:cs="Times New Roman"/>
                        </w:rPr>
                      </w:pPr>
                      <w:bookmarkStart w:id="1" w:name="_Hlk47447936"/>
                      <w:r w:rsidRPr="006C24D2">
                        <w:rPr>
                          <w:rFonts w:ascii="Constantia" w:hAnsi="Constantia" w:cs="Times New Roman"/>
                        </w:rPr>
                        <w:t>8:00</w:t>
                      </w:r>
                      <w:r w:rsidR="004532E6" w:rsidRPr="006C24D2">
                        <w:rPr>
                          <w:rFonts w:ascii="Constantia" w:hAnsi="Constantia" w:cs="Times New Roman"/>
                        </w:rPr>
                        <w:t xml:space="preserve"> am: </w:t>
                      </w:r>
                      <w:r w:rsidR="00B76357" w:rsidRPr="006C24D2">
                        <w:rPr>
                          <w:rFonts w:ascii="Constantia" w:hAnsi="Constantia" w:cs="Times New Roman"/>
                        </w:rPr>
                        <w:t>Girls</w:t>
                      </w:r>
                      <w:r w:rsidRPr="006C24D2">
                        <w:rPr>
                          <w:rFonts w:ascii="Constantia" w:hAnsi="Constantia" w:cs="Times New Roman"/>
                        </w:rPr>
                        <w:t xml:space="preserve"> Wave 1</w:t>
                      </w:r>
                    </w:p>
                    <w:p w14:paraId="435F9022" w14:textId="03845F9B" w:rsidR="00B76357" w:rsidRPr="006C24D2" w:rsidRDefault="00B76357" w:rsidP="00BA5F76">
                      <w:pPr>
                        <w:pStyle w:val="ListParagraph"/>
                        <w:numPr>
                          <w:ilvl w:val="0"/>
                          <w:numId w:val="7"/>
                        </w:numPr>
                        <w:rPr>
                          <w:rFonts w:ascii="Constantia" w:hAnsi="Constantia" w:cs="Times New Roman"/>
                        </w:rPr>
                      </w:pPr>
                      <w:r w:rsidRPr="006C24D2">
                        <w:rPr>
                          <w:rFonts w:ascii="Constantia" w:hAnsi="Constantia" w:cs="Times New Roman"/>
                        </w:rPr>
                        <w:t>8:0</w:t>
                      </w:r>
                      <w:r w:rsidR="00A3489A" w:rsidRPr="006C24D2">
                        <w:rPr>
                          <w:rFonts w:ascii="Constantia" w:hAnsi="Constantia" w:cs="Times New Roman"/>
                        </w:rPr>
                        <w:t xml:space="preserve">3 </w:t>
                      </w:r>
                      <w:r w:rsidRPr="006C24D2">
                        <w:rPr>
                          <w:rFonts w:ascii="Constantia" w:hAnsi="Constantia" w:cs="Times New Roman"/>
                        </w:rPr>
                        <w:t>am: Girls</w:t>
                      </w:r>
                      <w:r w:rsidR="00A3489A" w:rsidRPr="006C24D2">
                        <w:rPr>
                          <w:rFonts w:ascii="Constantia" w:hAnsi="Constantia" w:cs="Times New Roman"/>
                        </w:rPr>
                        <w:t xml:space="preserve"> Wave 2</w:t>
                      </w:r>
                    </w:p>
                    <w:p w14:paraId="55F4530C" w14:textId="0DAE23E4" w:rsidR="00B76357" w:rsidRPr="006C24D2" w:rsidRDefault="00B76357" w:rsidP="00BA5F76">
                      <w:pPr>
                        <w:pStyle w:val="ListParagraph"/>
                        <w:numPr>
                          <w:ilvl w:val="0"/>
                          <w:numId w:val="7"/>
                        </w:numPr>
                        <w:rPr>
                          <w:rFonts w:ascii="Constantia" w:hAnsi="Constantia" w:cs="Times New Roman"/>
                        </w:rPr>
                      </w:pPr>
                      <w:r w:rsidRPr="006C24D2">
                        <w:rPr>
                          <w:rFonts w:ascii="Constantia" w:hAnsi="Constantia" w:cs="Times New Roman"/>
                        </w:rPr>
                        <w:t>8:</w:t>
                      </w:r>
                      <w:r w:rsidR="00A3489A" w:rsidRPr="006C24D2">
                        <w:rPr>
                          <w:rFonts w:ascii="Constantia" w:hAnsi="Constantia" w:cs="Times New Roman"/>
                        </w:rPr>
                        <w:t>45am: Boys Wave 1</w:t>
                      </w:r>
                    </w:p>
                    <w:p w14:paraId="08A380FB" w14:textId="59F59ABC" w:rsidR="00B76357" w:rsidRPr="006C24D2" w:rsidRDefault="00A3489A" w:rsidP="00BA5F76">
                      <w:pPr>
                        <w:pStyle w:val="ListParagraph"/>
                        <w:numPr>
                          <w:ilvl w:val="0"/>
                          <w:numId w:val="7"/>
                        </w:numPr>
                        <w:rPr>
                          <w:rFonts w:ascii="Constantia" w:hAnsi="Constantia" w:cs="Times New Roman"/>
                        </w:rPr>
                      </w:pPr>
                      <w:r w:rsidRPr="006C24D2">
                        <w:rPr>
                          <w:rFonts w:ascii="Constantia" w:hAnsi="Constantia" w:cs="Times New Roman"/>
                        </w:rPr>
                        <w:t>8:48am: Boys Wave 2</w:t>
                      </w:r>
                    </w:p>
                    <w:bookmarkEnd w:id="1"/>
                    <w:p w14:paraId="00D8C64C" w14:textId="234D8CEF" w:rsidR="00B76357" w:rsidRDefault="00B76357" w:rsidP="00B76357">
                      <w:pPr>
                        <w:pStyle w:val="ListParagraph"/>
                        <w:rPr>
                          <w:rFonts w:ascii="Constantia" w:hAnsi="Constantia" w:cs="Times New Roman"/>
                          <w:sz w:val="24"/>
                          <w:szCs w:val="24"/>
                        </w:rPr>
                      </w:pPr>
                    </w:p>
                    <w:p w14:paraId="712473EE" w14:textId="1E8059C3" w:rsidR="004E5878" w:rsidRDefault="004E5878" w:rsidP="00B76357">
                      <w:pPr>
                        <w:pStyle w:val="ListParagraph"/>
                        <w:rPr>
                          <w:rFonts w:ascii="Constantia" w:hAnsi="Constantia" w:cs="Times New Roman"/>
                          <w:sz w:val="24"/>
                          <w:szCs w:val="24"/>
                        </w:rPr>
                      </w:pPr>
                    </w:p>
                    <w:p w14:paraId="3D0061AF" w14:textId="52B05A3A" w:rsidR="004E5878" w:rsidRDefault="004E5878" w:rsidP="00B76357">
                      <w:pPr>
                        <w:pStyle w:val="ListParagraph"/>
                        <w:rPr>
                          <w:rFonts w:ascii="Constantia" w:hAnsi="Constantia" w:cs="Times New Roman"/>
                          <w:sz w:val="24"/>
                          <w:szCs w:val="24"/>
                        </w:rPr>
                      </w:pPr>
                    </w:p>
                    <w:p w14:paraId="5282533D" w14:textId="6CC021C6" w:rsidR="004E5878" w:rsidRDefault="004E5878" w:rsidP="00B76357">
                      <w:pPr>
                        <w:pStyle w:val="ListParagraph"/>
                        <w:rPr>
                          <w:rFonts w:ascii="Constantia" w:hAnsi="Constantia" w:cs="Times New Roman"/>
                          <w:sz w:val="24"/>
                          <w:szCs w:val="24"/>
                        </w:rPr>
                      </w:pPr>
                    </w:p>
                    <w:p w14:paraId="21DCA83C" w14:textId="292ED0A7" w:rsidR="004E5878" w:rsidRDefault="004E5878" w:rsidP="00B76357">
                      <w:pPr>
                        <w:pStyle w:val="ListParagraph"/>
                        <w:rPr>
                          <w:rFonts w:ascii="Constantia" w:hAnsi="Constantia" w:cs="Times New Roman"/>
                          <w:sz w:val="24"/>
                          <w:szCs w:val="24"/>
                        </w:rPr>
                      </w:pPr>
                    </w:p>
                    <w:p w14:paraId="04075BC1" w14:textId="2957C0B9" w:rsidR="004E5878" w:rsidRDefault="004E5878" w:rsidP="00B76357">
                      <w:pPr>
                        <w:pStyle w:val="ListParagraph"/>
                        <w:rPr>
                          <w:rFonts w:ascii="Constantia" w:hAnsi="Constantia" w:cs="Times New Roman"/>
                          <w:sz w:val="24"/>
                          <w:szCs w:val="24"/>
                        </w:rPr>
                      </w:pPr>
                    </w:p>
                    <w:p w14:paraId="2689493B" w14:textId="7BCB35F8" w:rsidR="004E5878" w:rsidRDefault="004E5878" w:rsidP="00B76357">
                      <w:pPr>
                        <w:pStyle w:val="ListParagraph"/>
                        <w:rPr>
                          <w:rFonts w:ascii="Constantia" w:hAnsi="Constantia" w:cs="Times New Roman"/>
                          <w:sz w:val="24"/>
                          <w:szCs w:val="24"/>
                        </w:rPr>
                      </w:pPr>
                    </w:p>
                    <w:p w14:paraId="3DE26D9F" w14:textId="3294306C" w:rsidR="004E5878" w:rsidRDefault="004E5878" w:rsidP="00B76357">
                      <w:pPr>
                        <w:pStyle w:val="ListParagraph"/>
                        <w:rPr>
                          <w:rFonts w:ascii="Constantia" w:hAnsi="Constantia" w:cs="Times New Roman"/>
                          <w:sz w:val="24"/>
                          <w:szCs w:val="24"/>
                        </w:rPr>
                      </w:pPr>
                    </w:p>
                    <w:p w14:paraId="7A1279E5" w14:textId="77777777" w:rsidR="004E5878" w:rsidRPr="006C24D2" w:rsidRDefault="004E5878" w:rsidP="00B76357">
                      <w:pPr>
                        <w:pStyle w:val="ListParagraph"/>
                        <w:rPr>
                          <w:rFonts w:ascii="Constantia" w:hAnsi="Constantia" w:cs="Times New Roman"/>
                          <w:sz w:val="24"/>
                          <w:szCs w:val="24"/>
                        </w:rPr>
                      </w:pPr>
                    </w:p>
                    <w:p w14:paraId="569DE5D1" w14:textId="3DA4AD32" w:rsidR="0013560C" w:rsidRPr="006C24D2" w:rsidRDefault="0013560C" w:rsidP="0013560C">
                      <w:pPr>
                        <w:jc w:val="center"/>
                        <w:rPr>
                          <w:rFonts w:ascii="Constantia" w:hAnsi="Constantia" w:cs="Times New Roman"/>
                          <w:b/>
                          <w:sz w:val="24"/>
                          <w:szCs w:val="24"/>
                          <w:u w:val="single"/>
                        </w:rPr>
                      </w:pPr>
                    </w:p>
                    <w:p w14:paraId="5917CCB9" w14:textId="66544891" w:rsidR="00526133" w:rsidRPr="006C24D2" w:rsidRDefault="00526133" w:rsidP="001D5D5C">
                      <w:pPr>
                        <w:rPr>
                          <w:sz w:val="24"/>
                          <w:szCs w:val="24"/>
                        </w:rPr>
                      </w:pPr>
                    </w:p>
                  </w:txbxContent>
                </v:textbox>
                <w10:wrap anchorx="margin"/>
              </v:shape>
            </w:pict>
          </mc:Fallback>
        </mc:AlternateContent>
      </w:r>
      <w:r w:rsidR="001D5D5C">
        <w:rPr>
          <w:noProof/>
        </w:rPr>
        <w:t xml:space="preserve">                                                                                                                              </w:t>
      </w:r>
    </w:p>
    <w:p w14:paraId="0115ADB4" w14:textId="5267A6A9" w:rsidR="00C05EBB" w:rsidRDefault="00C05EBB" w:rsidP="00574C60">
      <w:pPr>
        <w:contextualSpacing/>
        <w:jc w:val="center"/>
      </w:pPr>
      <w:r w:rsidRPr="0056534C">
        <w:t xml:space="preserve"> </w:t>
      </w:r>
    </w:p>
    <w:p w14:paraId="6D718220" w14:textId="12C0EFDA" w:rsidR="004E5878" w:rsidRDefault="004E5878" w:rsidP="00574C60">
      <w:pPr>
        <w:contextualSpacing/>
        <w:jc w:val="center"/>
      </w:pPr>
    </w:p>
    <w:p w14:paraId="0EBE3CEA" w14:textId="333391C2" w:rsidR="004E5878" w:rsidRDefault="004E5878" w:rsidP="00574C60">
      <w:pPr>
        <w:contextualSpacing/>
        <w:jc w:val="center"/>
      </w:pPr>
    </w:p>
    <w:p w14:paraId="5C6B9485" w14:textId="262D9260" w:rsidR="004E5878" w:rsidRDefault="004E5878" w:rsidP="00574C60">
      <w:pPr>
        <w:contextualSpacing/>
        <w:jc w:val="center"/>
      </w:pPr>
    </w:p>
    <w:p w14:paraId="3D554178" w14:textId="0ABD7535" w:rsidR="004E5878" w:rsidRDefault="004E5878" w:rsidP="00574C60">
      <w:pPr>
        <w:contextualSpacing/>
        <w:jc w:val="center"/>
      </w:pPr>
    </w:p>
    <w:p w14:paraId="21463937" w14:textId="1E0DA6FC" w:rsidR="004E5878" w:rsidRDefault="004E5878" w:rsidP="00574C60">
      <w:pPr>
        <w:contextualSpacing/>
        <w:jc w:val="center"/>
      </w:pPr>
    </w:p>
    <w:p w14:paraId="0CCBC746" w14:textId="00A884FA" w:rsidR="004E5878" w:rsidRDefault="004E5878" w:rsidP="00574C60">
      <w:pPr>
        <w:contextualSpacing/>
        <w:jc w:val="center"/>
      </w:pPr>
    </w:p>
    <w:p w14:paraId="5C02154E" w14:textId="56F82ACD" w:rsidR="004E5878" w:rsidRDefault="004E5878" w:rsidP="00574C60">
      <w:pPr>
        <w:contextualSpacing/>
        <w:jc w:val="center"/>
      </w:pPr>
    </w:p>
    <w:p w14:paraId="098EDB22" w14:textId="487966F7" w:rsidR="004E5878" w:rsidRDefault="004E5878" w:rsidP="00574C60">
      <w:pPr>
        <w:contextualSpacing/>
        <w:jc w:val="center"/>
      </w:pPr>
    </w:p>
    <w:p w14:paraId="746FF3BC" w14:textId="05E6639E" w:rsidR="004E5878" w:rsidRDefault="004E5878" w:rsidP="00574C60">
      <w:pPr>
        <w:contextualSpacing/>
        <w:jc w:val="center"/>
      </w:pPr>
    </w:p>
    <w:p w14:paraId="728862A9" w14:textId="753DEB6C" w:rsidR="004E5878" w:rsidRDefault="004E5878" w:rsidP="00574C60">
      <w:pPr>
        <w:contextualSpacing/>
        <w:jc w:val="center"/>
      </w:pPr>
    </w:p>
    <w:p w14:paraId="637D7C27" w14:textId="6010CFFD" w:rsidR="004E5878" w:rsidRDefault="004E5878" w:rsidP="00574C60">
      <w:pPr>
        <w:contextualSpacing/>
        <w:jc w:val="center"/>
      </w:pPr>
    </w:p>
    <w:p w14:paraId="0008055D" w14:textId="4EC27C34" w:rsidR="004E5878" w:rsidRDefault="004E5878" w:rsidP="00574C60">
      <w:pPr>
        <w:contextualSpacing/>
        <w:jc w:val="center"/>
      </w:pPr>
    </w:p>
    <w:p w14:paraId="1623B24F" w14:textId="727C3286" w:rsidR="004E5878" w:rsidRDefault="004E5878" w:rsidP="00574C60">
      <w:pPr>
        <w:contextualSpacing/>
        <w:jc w:val="center"/>
      </w:pPr>
    </w:p>
    <w:p w14:paraId="21AB36DE" w14:textId="4064A39D" w:rsidR="004E5878" w:rsidRDefault="004E5878" w:rsidP="00574C60">
      <w:pPr>
        <w:contextualSpacing/>
        <w:jc w:val="center"/>
      </w:pPr>
    </w:p>
    <w:p w14:paraId="6FE58404" w14:textId="53068051" w:rsidR="004E5878" w:rsidRDefault="004E5878" w:rsidP="00574C60">
      <w:pPr>
        <w:contextualSpacing/>
        <w:jc w:val="center"/>
      </w:pPr>
    </w:p>
    <w:p w14:paraId="3B758ECC" w14:textId="27F40D1D" w:rsidR="004E5878" w:rsidRDefault="004E5878" w:rsidP="00574C60">
      <w:pPr>
        <w:contextualSpacing/>
        <w:jc w:val="center"/>
      </w:pPr>
    </w:p>
    <w:p w14:paraId="58A7E5AE" w14:textId="3C231D60" w:rsidR="004E5878" w:rsidRDefault="004E5878" w:rsidP="00574C60">
      <w:pPr>
        <w:contextualSpacing/>
        <w:jc w:val="center"/>
      </w:pPr>
    </w:p>
    <w:p w14:paraId="2A2ACB8F" w14:textId="46D00511" w:rsidR="004E5878" w:rsidRDefault="004E5878" w:rsidP="00574C60">
      <w:pPr>
        <w:contextualSpacing/>
        <w:jc w:val="center"/>
      </w:pPr>
    </w:p>
    <w:p w14:paraId="355F2808" w14:textId="1E8F7FFE" w:rsidR="004E5878" w:rsidRDefault="004E5878" w:rsidP="00574C60">
      <w:pPr>
        <w:contextualSpacing/>
        <w:jc w:val="center"/>
      </w:pPr>
    </w:p>
    <w:p w14:paraId="022DF8E3" w14:textId="38B1C620" w:rsidR="004E5878" w:rsidRDefault="004E5878" w:rsidP="00574C60">
      <w:pPr>
        <w:contextualSpacing/>
        <w:jc w:val="center"/>
      </w:pPr>
    </w:p>
    <w:p w14:paraId="170A932B" w14:textId="0BBCA56D" w:rsidR="004E5878" w:rsidRDefault="004E5878" w:rsidP="00574C60">
      <w:pPr>
        <w:contextualSpacing/>
        <w:jc w:val="center"/>
      </w:pPr>
    </w:p>
    <w:p w14:paraId="5F23010A" w14:textId="5CEBD08C" w:rsidR="004E5878" w:rsidRDefault="004E5878" w:rsidP="00574C60">
      <w:pPr>
        <w:contextualSpacing/>
        <w:jc w:val="center"/>
      </w:pPr>
    </w:p>
    <w:p w14:paraId="5DAC649F" w14:textId="399D18D4" w:rsidR="004E5878" w:rsidRDefault="004E5878" w:rsidP="00574C60">
      <w:pPr>
        <w:contextualSpacing/>
        <w:jc w:val="center"/>
      </w:pPr>
    </w:p>
    <w:p w14:paraId="5ACE5A86" w14:textId="3973BAE5" w:rsidR="004E5878" w:rsidRDefault="004E5878" w:rsidP="00574C60">
      <w:pPr>
        <w:contextualSpacing/>
        <w:jc w:val="center"/>
      </w:pPr>
    </w:p>
    <w:p w14:paraId="27D5B278" w14:textId="4C2C5FD0" w:rsidR="004E5878" w:rsidRDefault="004E5878" w:rsidP="00574C60">
      <w:pPr>
        <w:contextualSpacing/>
        <w:jc w:val="center"/>
      </w:pPr>
    </w:p>
    <w:p w14:paraId="5D648D92" w14:textId="7598002A" w:rsidR="004E5878" w:rsidRDefault="004E5878" w:rsidP="00574C60">
      <w:pPr>
        <w:contextualSpacing/>
        <w:jc w:val="center"/>
      </w:pPr>
    </w:p>
    <w:p w14:paraId="634B3B33" w14:textId="582AFBC0" w:rsidR="004E5878" w:rsidRDefault="004E5878" w:rsidP="00574C60">
      <w:pPr>
        <w:contextualSpacing/>
        <w:jc w:val="center"/>
      </w:pPr>
    </w:p>
    <w:p w14:paraId="0408E7FE" w14:textId="64B8BCAF" w:rsidR="004E5878" w:rsidRDefault="004E5878" w:rsidP="00574C60">
      <w:pPr>
        <w:contextualSpacing/>
        <w:jc w:val="center"/>
      </w:pPr>
    </w:p>
    <w:p w14:paraId="1E2B755F" w14:textId="0442714B" w:rsidR="004E5878" w:rsidRDefault="004E5878" w:rsidP="00574C60">
      <w:pPr>
        <w:contextualSpacing/>
        <w:jc w:val="center"/>
      </w:pPr>
    </w:p>
    <w:p w14:paraId="0400EB12" w14:textId="3246B415" w:rsidR="004E5878" w:rsidRDefault="004E5878" w:rsidP="00574C60">
      <w:pPr>
        <w:contextualSpacing/>
        <w:jc w:val="center"/>
      </w:pPr>
    </w:p>
    <w:p w14:paraId="5D77595A" w14:textId="46ABB5B9" w:rsidR="004E5878" w:rsidRDefault="004E5878" w:rsidP="00574C60">
      <w:pPr>
        <w:contextualSpacing/>
        <w:jc w:val="center"/>
      </w:pPr>
    </w:p>
    <w:p w14:paraId="446766DA" w14:textId="4DE1A192" w:rsidR="004E5878" w:rsidRDefault="004E5878" w:rsidP="00574C60">
      <w:pPr>
        <w:contextualSpacing/>
        <w:jc w:val="center"/>
      </w:pPr>
    </w:p>
    <w:p w14:paraId="640038DA" w14:textId="7791E2BA" w:rsidR="004E5878" w:rsidRDefault="004E5878" w:rsidP="00574C60">
      <w:pPr>
        <w:contextualSpacing/>
        <w:jc w:val="center"/>
      </w:pPr>
    </w:p>
    <w:p w14:paraId="32B3EA1D" w14:textId="3B292DC8" w:rsidR="004E5878" w:rsidRDefault="004E5878" w:rsidP="00574C60">
      <w:pPr>
        <w:contextualSpacing/>
        <w:jc w:val="center"/>
      </w:pPr>
    </w:p>
    <w:p w14:paraId="35CE23EE" w14:textId="404525DF" w:rsidR="004E5878" w:rsidRDefault="004E5878" w:rsidP="00574C60">
      <w:pPr>
        <w:contextualSpacing/>
        <w:jc w:val="center"/>
      </w:pPr>
    </w:p>
    <w:p w14:paraId="37CAAFA2" w14:textId="75C0A899" w:rsidR="004E5878" w:rsidRDefault="004E5878" w:rsidP="00574C60">
      <w:pPr>
        <w:contextualSpacing/>
        <w:jc w:val="center"/>
      </w:pPr>
    </w:p>
    <w:p w14:paraId="4767C742" w14:textId="77777777" w:rsidR="004E5878" w:rsidRPr="00A7376B" w:rsidRDefault="004E5878" w:rsidP="004E5878">
      <w:pPr>
        <w:spacing w:after="0" w:line="240" w:lineRule="auto"/>
        <w:rPr>
          <w:rFonts w:ascii="Times New&#10;" w:eastAsia="Times New Roman" w:hAnsi="Times New&#10;" w:cs="Arial"/>
          <w:b/>
          <w:bCs/>
          <w:sz w:val="24"/>
          <w:szCs w:val="24"/>
        </w:rPr>
      </w:pPr>
      <w:r w:rsidRPr="00A7376B">
        <w:rPr>
          <w:rFonts w:ascii="Times New&#10;" w:eastAsia="Times New Roman" w:hAnsi="Times New&#10;" w:cs="Arial"/>
          <w:b/>
          <w:bCs/>
          <w:sz w:val="24"/>
          <w:szCs w:val="24"/>
        </w:rPr>
        <w:t>CHSAA REGIONAL PARTICIPATION NUMBERS</w:t>
      </w:r>
    </w:p>
    <w:p w14:paraId="7353FB53" w14:textId="77777777" w:rsidR="004E5878" w:rsidRPr="00A7376B" w:rsidRDefault="004E5878" w:rsidP="004E5878">
      <w:pPr>
        <w:pStyle w:val="ListParagraph"/>
        <w:numPr>
          <w:ilvl w:val="0"/>
          <w:numId w:val="8"/>
        </w:numPr>
        <w:spacing w:after="0" w:line="240" w:lineRule="auto"/>
        <w:rPr>
          <w:rFonts w:ascii="Times New&#10;" w:eastAsia="Times New Roman" w:hAnsi="Times New&#10;" w:cs="Arial"/>
          <w:b/>
          <w:bCs/>
          <w:sz w:val="24"/>
          <w:szCs w:val="24"/>
        </w:rPr>
      </w:pPr>
      <w:r w:rsidRPr="00A7376B">
        <w:rPr>
          <w:rFonts w:ascii="Times New&#10;" w:eastAsia="Times New Roman" w:hAnsi="Times New&#10;" w:cs="Arial"/>
          <w:b/>
          <w:bCs/>
          <w:sz w:val="24"/>
          <w:szCs w:val="24"/>
        </w:rPr>
        <w:t>75 athletes per gender will be allowed at the regional meets.</w:t>
      </w:r>
    </w:p>
    <w:p w14:paraId="77DDA2E0" w14:textId="77777777" w:rsidR="004E5878" w:rsidRPr="00A7376B" w:rsidRDefault="004E5878" w:rsidP="004E5878">
      <w:pPr>
        <w:pStyle w:val="ListParagraph"/>
        <w:numPr>
          <w:ilvl w:val="0"/>
          <w:numId w:val="8"/>
        </w:numPr>
        <w:spacing w:after="0" w:line="240" w:lineRule="auto"/>
        <w:rPr>
          <w:rFonts w:ascii="Times New&#10;" w:eastAsia="Times New Roman" w:hAnsi="Times New&#10;" w:cs="Arial"/>
          <w:b/>
          <w:bCs/>
          <w:sz w:val="24"/>
          <w:szCs w:val="24"/>
        </w:rPr>
      </w:pPr>
      <w:r w:rsidRPr="00A7376B">
        <w:rPr>
          <w:rFonts w:ascii="Times New&#10;" w:eastAsia="Times New Roman" w:hAnsi="Times New&#10;" w:cs="Arial"/>
          <w:b/>
          <w:bCs/>
          <w:sz w:val="24"/>
          <w:szCs w:val="24"/>
        </w:rPr>
        <w:t>There will be no additional "pushers", so 5 runners for 2A, 6 runners for 3A/4A/5A to meet guidelines</w:t>
      </w:r>
    </w:p>
    <w:p w14:paraId="0CBE51CE" w14:textId="77777777" w:rsidR="004E5878" w:rsidRPr="00165575" w:rsidRDefault="004E5878" w:rsidP="004E5878">
      <w:pPr>
        <w:pStyle w:val="ListParagraph"/>
        <w:numPr>
          <w:ilvl w:val="0"/>
          <w:numId w:val="9"/>
        </w:numPr>
        <w:spacing w:after="0" w:line="240" w:lineRule="auto"/>
        <w:rPr>
          <w:rFonts w:ascii="Times New&#10;" w:eastAsia="Times New Roman" w:hAnsi="Times New&#10;" w:cs="Arial"/>
          <w:b/>
          <w:bCs/>
          <w:sz w:val="24"/>
          <w:szCs w:val="24"/>
        </w:rPr>
      </w:pPr>
      <w:r w:rsidRPr="00165575">
        <w:rPr>
          <w:rFonts w:ascii="Times New&#10;" w:eastAsia="Times New Roman" w:hAnsi="Times New&#10;" w:cs="Arial"/>
          <w:b/>
          <w:bCs/>
          <w:sz w:val="24"/>
          <w:szCs w:val="24"/>
        </w:rPr>
        <w:t>Schedules should be based on clearing spectators and teams as soon as they are finished. Example: Boys’ race</w:t>
      </w:r>
      <w:r>
        <w:rPr>
          <w:rFonts w:ascii="Times New&#10;" w:eastAsia="Times New Roman" w:hAnsi="Times New&#10;" w:cs="Arial"/>
          <w:b/>
          <w:bCs/>
          <w:sz w:val="24"/>
          <w:szCs w:val="24"/>
        </w:rPr>
        <w:t xml:space="preserve"> </w:t>
      </w:r>
      <w:r w:rsidRPr="00165575">
        <w:rPr>
          <w:rFonts w:ascii="Times New&#10;" w:eastAsia="Times New Roman" w:hAnsi="Times New&#10;" w:cs="Arial"/>
          <w:b/>
          <w:bCs/>
          <w:sz w:val="24"/>
          <w:szCs w:val="24"/>
        </w:rPr>
        <w:t>(no more than 75), clear, then do Girls’ race (no more than 75)</w:t>
      </w:r>
    </w:p>
    <w:p w14:paraId="7C550AFF" w14:textId="77777777" w:rsidR="004E5878" w:rsidRDefault="004E5878" w:rsidP="004E5878">
      <w:pPr>
        <w:pStyle w:val="ListParagraph"/>
        <w:numPr>
          <w:ilvl w:val="0"/>
          <w:numId w:val="9"/>
        </w:numPr>
        <w:spacing w:after="0" w:line="240" w:lineRule="auto"/>
        <w:rPr>
          <w:rFonts w:ascii="Times New&#10;" w:eastAsia="Times New Roman" w:hAnsi="Times New&#10;" w:cs="Arial"/>
          <w:b/>
          <w:bCs/>
          <w:sz w:val="24"/>
          <w:szCs w:val="24"/>
        </w:rPr>
      </w:pPr>
      <w:r w:rsidRPr="00165575">
        <w:rPr>
          <w:rFonts w:ascii="Times New&#10;" w:eastAsia="Times New Roman" w:hAnsi="Times New&#10;" w:cs="Arial"/>
          <w:b/>
          <w:bCs/>
          <w:sz w:val="24"/>
          <w:szCs w:val="24"/>
        </w:rPr>
        <w:t>Due to the need to maintain the requirement of 75 athletes per gender, it may be necessary to split into 2 sessions at regionals depending on numbers. If this is necessary we will use a ranking system to split. The higher ranked teams will compete together. This will be based on classification coaches’ polls during the regular</w:t>
      </w:r>
      <w:r>
        <w:rPr>
          <w:rFonts w:ascii="Times New&#10;" w:eastAsia="Times New Roman" w:hAnsi="Times New&#10;" w:cs="Arial"/>
          <w:b/>
          <w:bCs/>
          <w:sz w:val="24"/>
          <w:szCs w:val="24"/>
        </w:rPr>
        <w:t xml:space="preserve"> </w:t>
      </w:r>
      <w:r w:rsidRPr="00165575">
        <w:rPr>
          <w:rFonts w:ascii="Times New&#10;" w:eastAsia="Times New Roman" w:hAnsi="Times New&#10;" w:cs="Arial"/>
          <w:b/>
          <w:bCs/>
          <w:sz w:val="24"/>
          <w:szCs w:val="24"/>
        </w:rPr>
        <w:t>season.</w:t>
      </w:r>
    </w:p>
    <w:p w14:paraId="7B10F21C" w14:textId="6593DD8F" w:rsidR="004E5878" w:rsidRDefault="004E5878" w:rsidP="00574C60">
      <w:pPr>
        <w:contextualSpacing/>
        <w:jc w:val="center"/>
      </w:pPr>
    </w:p>
    <w:p w14:paraId="4B2E5E0E" w14:textId="77777777" w:rsidR="004E5878" w:rsidRPr="00C30CC8" w:rsidRDefault="004E5878" w:rsidP="004E5878">
      <w:p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MEET REQUIRMENTS</w:t>
      </w:r>
    </w:p>
    <w:p w14:paraId="4CDB2B22" w14:textId="77777777" w:rsidR="004E5878" w:rsidRDefault="004E5878" w:rsidP="004E5878">
      <w:pPr>
        <w:spacing w:after="0" w:line="240" w:lineRule="auto"/>
        <w:ind w:left="720"/>
        <w:rPr>
          <w:rFonts w:ascii="Times New&#10;" w:eastAsia="Times New Roman" w:hAnsi="Times New&#10;" w:cs="Arial"/>
          <w:b/>
          <w:bCs/>
          <w:sz w:val="24"/>
          <w:szCs w:val="24"/>
        </w:rPr>
      </w:pPr>
      <w:r w:rsidRPr="00C30CC8">
        <w:rPr>
          <w:rFonts w:ascii="Times New&#10;" w:eastAsia="Times New Roman" w:hAnsi="Times New&#10;" w:cs="Arial"/>
          <w:b/>
          <w:bCs/>
          <w:sz w:val="24"/>
          <w:szCs w:val="24"/>
        </w:rPr>
        <w:t>Instead of additional event staff serving as course marshals, coaches should fill this role to limit additional</w:t>
      </w:r>
      <w:r>
        <w:rPr>
          <w:rFonts w:ascii="Times New&#10;" w:eastAsia="Times New Roman" w:hAnsi="Times New&#10;" w:cs="Arial"/>
          <w:b/>
          <w:bCs/>
          <w:sz w:val="24"/>
          <w:szCs w:val="24"/>
        </w:rPr>
        <w:t xml:space="preserve"> </w:t>
      </w:r>
      <w:r w:rsidRPr="00C30CC8">
        <w:rPr>
          <w:rFonts w:ascii="Times New&#10;" w:eastAsia="Times New Roman" w:hAnsi="Times New&#10;" w:cs="Arial"/>
          <w:b/>
          <w:bCs/>
          <w:sz w:val="24"/>
          <w:szCs w:val="24"/>
        </w:rPr>
        <w:t>bodies.</w:t>
      </w:r>
    </w:p>
    <w:p w14:paraId="0F128E59" w14:textId="77777777" w:rsidR="004E5878" w:rsidRPr="00C30CC8" w:rsidRDefault="004E5878" w:rsidP="004E5878">
      <w:pPr>
        <w:spacing w:after="0" w:line="240" w:lineRule="auto"/>
        <w:ind w:left="720"/>
        <w:rPr>
          <w:rFonts w:ascii="Times New&#10;" w:eastAsia="Times New Roman" w:hAnsi="Times New&#10;" w:cs="Arial"/>
          <w:b/>
          <w:bCs/>
          <w:sz w:val="24"/>
          <w:szCs w:val="24"/>
        </w:rPr>
      </w:pPr>
    </w:p>
    <w:p w14:paraId="55EB9B63" w14:textId="77777777" w:rsidR="004E5878" w:rsidRPr="00C30CC8" w:rsidRDefault="004E5878" w:rsidP="004E5878">
      <w:p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START</w:t>
      </w:r>
    </w:p>
    <w:p w14:paraId="4AB50180" w14:textId="77777777" w:rsidR="004E5878" w:rsidRPr="00C30CC8" w:rsidRDefault="004E5878" w:rsidP="004E5878">
      <w:pPr>
        <w:pStyle w:val="ListParagraph"/>
        <w:numPr>
          <w:ilvl w:val="0"/>
          <w:numId w:val="10"/>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 xml:space="preserve">There are two options for the start: </w:t>
      </w:r>
      <w:proofErr w:type="gramStart"/>
      <w:r w:rsidRPr="00C30CC8">
        <w:rPr>
          <w:rFonts w:ascii="Times New&#10;" w:eastAsia="Times New Roman" w:hAnsi="Times New&#10;" w:cs="Arial"/>
          <w:b/>
          <w:bCs/>
          <w:sz w:val="24"/>
          <w:szCs w:val="24"/>
        </w:rPr>
        <w:t>a</w:t>
      </w:r>
      <w:proofErr w:type="gramEnd"/>
      <w:r w:rsidRPr="00C30CC8">
        <w:rPr>
          <w:rFonts w:ascii="Times New&#10;" w:eastAsia="Times New Roman" w:hAnsi="Times New&#10;" w:cs="Arial"/>
          <w:b/>
          <w:bCs/>
          <w:sz w:val="24"/>
          <w:szCs w:val="24"/>
        </w:rPr>
        <w:t xml:space="preserve"> Wave Format or a Time-Trial Format.</w:t>
      </w:r>
    </w:p>
    <w:p w14:paraId="1D0771DB"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Wave Start: The field of 50 athletes may be broken into 2 waves of 25, and they must start at least 3</w:t>
      </w:r>
      <w:r>
        <w:rPr>
          <w:rFonts w:ascii="Times New&#10;" w:eastAsia="Times New Roman" w:hAnsi="Times New&#10;" w:cs="Arial"/>
          <w:b/>
          <w:bCs/>
          <w:sz w:val="24"/>
          <w:szCs w:val="24"/>
        </w:rPr>
        <w:t xml:space="preserve"> </w:t>
      </w:r>
      <w:r w:rsidRPr="00C30CC8">
        <w:rPr>
          <w:rFonts w:ascii="Times New&#10;" w:eastAsia="Times New Roman" w:hAnsi="Times New&#10;" w:cs="Arial"/>
          <w:b/>
          <w:bCs/>
          <w:sz w:val="24"/>
          <w:szCs w:val="24"/>
        </w:rPr>
        <w:t>minutes apart.</w:t>
      </w:r>
    </w:p>
    <w:p w14:paraId="41A796AE"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Time-Trial Start: The field of 50 should be rank ordered from fastest to slowest (seed times).</w:t>
      </w:r>
    </w:p>
    <w:p w14:paraId="554C6CEC"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 xml:space="preserve">15 - </w:t>
      </w:r>
      <w:proofErr w:type="gramStart"/>
      <w:r w:rsidRPr="00C30CC8">
        <w:rPr>
          <w:rFonts w:ascii="Times New&#10;" w:eastAsia="Times New Roman" w:hAnsi="Times New&#10;" w:cs="Arial"/>
          <w:b/>
          <w:bCs/>
          <w:sz w:val="24"/>
          <w:szCs w:val="24"/>
        </w:rPr>
        <w:t>30 yard</w:t>
      </w:r>
      <w:proofErr w:type="gramEnd"/>
      <w:r w:rsidRPr="00C30CC8">
        <w:rPr>
          <w:rFonts w:ascii="Times New&#10;" w:eastAsia="Times New Roman" w:hAnsi="Times New&#10;" w:cs="Arial"/>
          <w:b/>
          <w:bCs/>
          <w:sz w:val="24"/>
          <w:szCs w:val="24"/>
        </w:rPr>
        <w:t xml:space="preserve"> separation between runners (essentially every 2 - 4 seconds next athlete would</w:t>
      </w:r>
    </w:p>
    <w:p w14:paraId="6FFB8029" w14:textId="77777777" w:rsidR="004E587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depart) This will allow 45 - 90 feet at the start between competitors</w:t>
      </w:r>
    </w:p>
    <w:p w14:paraId="1E708A5A"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Ideally, a timing mat with bib/chip timing will be used for the start and finish, results based on</w:t>
      </w:r>
    </w:p>
    <w:p w14:paraId="5E785012"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times</w:t>
      </w:r>
    </w:p>
    <w:p w14:paraId="48A4B747"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Athletes will come to the start line masked. The athlete will be required to keep the mask</w:t>
      </w:r>
    </w:p>
    <w:p w14:paraId="7217F87B" w14:textId="77777777" w:rsidR="004E5878" w:rsidRPr="00C30CC8" w:rsidRDefault="004E5878" w:rsidP="004E5878">
      <w:pPr>
        <w:pStyle w:val="ListParagraph"/>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with them throughout the duration of the race. For this reason, a neck gaiter is highly</w:t>
      </w:r>
    </w:p>
    <w:p w14:paraId="1CA470C9" w14:textId="77777777" w:rsidR="004E5878" w:rsidRPr="00C30CC8" w:rsidRDefault="004E5878" w:rsidP="004E5878">
      <w:pPr>
        <w:pStyle w:val="ListParagraph"/>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recommended as this allows the athlete to wear and remove the mask while still keeping the</w:t>
      </w:r>
    </w:p>
    <w:p w14:paraId="6B878A49" w14:textId="77777777" w:rsidR="004E5878" w:rsidRDefault="004E5878" w:rsidP="004E5878">
      <w:pPr>
        <w:pStyle w:val="ListParagraph"/>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 xml:space="preserve">mask on their body. </w:t>
      </w:r>
    </w:p>
    <w:p w14:paraId="49D1065C"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Coaches will not be allowed to take a mask from their athlete at the start</w:t>
      </w:r>
    </w:p>
    <w:p w14:paraId="72EDCA5D" w14:textId="77777777" w:rsidR="004E5878" w:rsidRPr="00C30CC8" w:rsidRDefault="004E5878" w:rsidP="004E5878">
      <w:pPr>
        <w:pStyle w:val="ListParagraph"/>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line before the start of the race.</w:t>
      </w:r>
    </w:p>
    <w:p w14:paraId="277954E9"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Lead bike – 50 yards in front of athletes</w:t>
      </w:r>
    </w:p>
    <w:p w14:paraId="74BB43AF" w14:textId="77777777" w:rsidR="004E587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Sweeper – 70 yards behind last runner</w:t>
      </w:r>
    </w:p>
    <w:p w14:paraId="4F2096FF" w14:textId="77777777" w:rsidR="004E5878" w:rsidRPr="00C30CC8" w:rsidRDefault="004E5878" w:rsidP="004E5878">
      <w:pPr>
        <w:pStyle w:val="ListParagraph"/>
        <w:spacing w:after="0" w:line="240" w:lineRule="auto"/>
        <w:rPr>
          <w:rFonts w:ascii="Times New&#10;" w:eastAsia="Times New Roman" w:hAnsi="Times New&#10;" w:cs="Arial"/>
          <w:b/>
          <w:bCs/>
          <w:sz w:val="24"/>
          <w:szCs w:val="24"/>
        </w:rPr>
      </w:pPr>
    </w:p>
    <w:p w14:paraId="304D8962" w14:textId="77777777" w:rsidR="004E5878" w:rsidRPr="00C30CC8" w:rsidRDefault="004E5878" w:rsidP="004E5878">
      <w:p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FINISH</w:t>
      </w:r>
    </w:p>
    <w:p w14:paraId="299C38CA" w14:textId="77777777" w:rsidR="004E5878" w:rsidRPr="00C30CC8" w:rsidRDefault="004E5878" w:rsidP="004E5878">
      <w:pPr>
        <w:spacing w:after="0" w:line="240" w:lineRule="auto"/>
        <w:ind w:left="720"/>
        <w:rPr>
          <w:rFonts w:ascii="Times New&#10;" w:eastAsia="Times New Roman" w:hAnsi="Times New&#10;" w:cs="Arial"/>
          <w:b/>
          <w:bCs/>
          <w:sz w:val="24"/>
          <w:szCs w:val="24"/>
        </w:rPr>
      </w:pPr>
      <w:r w:rsidRPr="00C30CC8">
        <w:rPr>
          <w:rFonts w:ascii="Times New&#10;" w:eastAsia="Times New Roman" w:hAnsi="Times New&#10;" w:cs="Arial"/>
          <w:b/>
          <w:bCs/>
          <w:sz w:val="24"/>
          <w:szCs w:val="24"/>
        </w:rPr>
        <w:t>Finish areas should be widened adequately to allow for athletes to adequately space themselves when</w:t>
      </w:r>
      <w:r>
        <w:rPr>
          <w:rFonts w:ascii="Times New&#10;" w:eastAsia="Times New Roman" w:hAnsi="Times New&#10;" w:cs="Arial"/>
          <w:b/>
          <w:bCs/>
          <w:sz w:val="24"/>
          <w:szCs w:val="24"/>
        </w:rPr>
        <w:t xml:space="preserve"> </w:t>
      </w:r>
      <w:r w:rsidRPr="00C30CC8">
        <w:rPr>
          <w:rFonts w:ascii="Times New&#10;" w:eastAsia="Times New Roman" w:hAnsi="Times New&#10;" w:cs="Arial"/>
          <w:b/>
          <w:bCs/>
          <w:sz w:val="24"/>
          <w:szCs w:val="24"/>
        </w:rPr>
        <w:t>crossing the finish line</w:t>
      </w:r>
    </w:p>
    <w:p w14:paraId="693B5C18" w14:textId="77777777" w:rsidR="004E5878" w:rsidRDefault="004E5878" w:rsidP="004E5878">
      <w:pPr>
        <w:spacing w:after="0" w:line="240" w:lineRule="auto"/>
        <w:rPr>
          <w:rFonts w:ascii="Times New&#10;" w:eastAsia="Times New Roman" w:hAnsi="Times New&#10;" w:cs="Arial"/>
          <w:b/>
          <w:bCs/>
          <w:sz w:val="24"/>
          <w:szCs w:val="24"/>
        </w:rPr>
      </w:pPr>
    </w:p>
    <w:p w14:paraId="25490632" w14:textId="77777777" w:rsidR="004E5878" w:rsidRPr="00C30CC8" w:rsidRDefault="004E5878" w:rsidP="004E5878">
      <w:p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PARTICIPANTS</w:t>
      </w:r>
    </w:p>
    <w:p w14:paraId="7D7F8134" w14:textId="77777777" w:rsidR="004E5878" w:rsidRPr="00C30CC8" w:rsidRDefault="004E5878" w:rsidP="004E5878">
      <w:pPr>
        <w:spacing w:after="0" w:line="240" w:lineRule="auto"/>
        <w:ind w:firstLine="720"/>
        <w:rPr>
          <w:rFonts w:ascii="Times New&#10;" w:eastAsia="Times New Roman" w:hAnsi="Times New&#10;" w:cs="Arial"/>
          <w:b/>
          <w:bCs/>
          <w:sz w:val="24"/>
          <w:szCs w:val="24"/>
        </w:rPr>
      </w:pPr>
      <w:r w:rsidRPr="00C30CC8">
        <w:rPr>
          <w:rFonts w:ascii="Times New&#10;" w:eastAsia="Times New Roman" w:hAnsi="Times New&#10;" w:cs="Arial"/>
          <w:b/>
          <w:bCs/>
          <w:sz w:val="24"/>
          <w:szCs w:val="24"/>
        </w:rPr>
        <w:t>Varsity meets only (No more than 50 per gender (regular season))</w:t>
      </w:r>
    </w:p>
    <w:p w14:paraId="1F8CAE50" w14:textId="77777777" w:rsidR="004E5878" w:rsidRDefault="004E5878" w:rsidP="004E5878">
      <w:pPr>
        <w:spacing w:after="0" w:line="240" w:lineRule="auto"/>
        <w:ind w:firstLine="720"/>
        <w:rPr>
          <w:rFonts w:ascii="Times New&#10;" w:eastAsia="Times New Roman" w:hAnsi="Times New&#10;" w:cs="Arial"/>
          <w:b/>
          <w:bCs/>
          <w:sz w:val="24"/>
          <w:szCs w:val="24"/>
        </w:rPr>
      </w:pPr>
      <w:r w:rsidRPr="00C30CC8">
        <w:rPr>
          <w:rFonts w:ascii="Times New&#10;" w:eastAsia="Times New Roman" w:hAnsi="Times New&#10;" w:cs="Arial"/>
          <w:b/>
          <w:bCs/>
          <w:sz w:val="24"/>
          <w:szCs w:val="24"/>
        </w:rPr>
        <w:t>No open or JV races at varsity meets.</w:t>
      </w:r>
    </w:p>
    <w:p w14:paraId="730807CE" w14:textId="77777777" w:rsidR="004E5878" w:rsidRPr="00C30CC8" w:rsidRDefault="004E5878" w:rsidP="004E5878">
      <w:pPr>
        <w:spacing w:after="0" w:line="240" w:lineRule="auto"/>
        <w:ind w:firstLine="720"/>
        <w:rPr>
          <w:rFonts w:ascii="Times New&#10;" w:eastAsia="Times New Roman" w:hAnsi="Times New&#10;" w:cs="Arial"/>
          <w:b/>
          <w:bCs/>
          <w:sz w:val="24"/>
          <w:szCs w:val="24"/>
        </w:rPr>
      </w:pPr>
    </w:p>
    <w:p w14:paraId="16205463" w14:textId="77777777" w:rsidR="004E5878" w:rsidRPr="00C30CC8" w:rsidRDefault="004E5878" w:rsidP="004E5878">
      <w:p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AWARDS</w:t>
      </w:r>
    </w:p>
    <w:p w14:paraId="715218D4"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Individual awards recipients must be separated by 6ft or more and athletes would wear a mask.</w:t>
      </w:r>
    </w:p>
    <w:p w14:paraId="758F6610"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Team awards</w:t>
      </w:r>
    </w:p>
    <w:p w14:paraId="194B6721" w14:textId="77777777" w:rsidR="004E5878" w:rsidRPr="00C30CC8" w:rsidRDefault="004E5878" w:rsidP="004E5878">
      <w:pPr>
        <w:pStyle w:val="ListParagraph"/>
        <w:numPr>
          <w:ilvl w:val="1"/>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One person should accept the trophy, and they must wear a mask.</w:t>
      </w:r>
    </w:p>
    <w:p w14:paraId="7CC02571"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All results must be digital (posted on a website to drive people digitally).</w:t>
      </w:r>
    </w:p>
    <w:p w14:paraId="726952B0" w14:textId="77777777" w:rsidR="004E5878" w:rsidRPr="00C30CC8" w:rsidRDefault="004E5878" w:rsidP="004E5878">
      <w:pPr>
        <w:pStyle w:val="ListParagraph"/>
        <w:numPr>
          <w:ilvl w:val="0"/>
          <w:numId w:val="11"/>
        </w:numPr>
        <w:spacing w:after="0" w:line="240" w:lineRule="auto"/>
        <w:rPr>
          <w:rFonts w:ascii="Times New&#10;" w:eastAsia="Times New Roman" w:hAnsi="Times New&#10;" w:cs="Arial"/>
          <w:b/>
          <w:bCs/>
          <w:sz w:val="24"/>
          <w:szCs w:val="24"/>
        </w:rPr>
      </w:pPr>
      <w:r w:rsidRPr="00C30CC8">
        <w:rPr>
          <w:rFonts w:ascii="Times New&#10;" w:eastAsia="Times New Roman" w:hAnsi="Times New&#10;" w:cs="Arial"/>
          <w:b/>
          <w:bCs/>
          <w:sz w:val="24"/>
          <w:szCs w:val="24"/>
        </w:rPr>
        <w:t>No congregating to review results.</w:t>
      </w:r>
    </w:p>
    <w:p w14:paraId="4D9626D8" w14:textId="77777777" w:rsidR="004E5878" w:rsidRPr="00C30CC8" w:rsidRDefault="004E5878" w:rsidP="004E5878">
      <w:pPr>
        <w:pStyle w:val="ListParagraph"/>
        <w:numPr>
          <w:ilvl w:val="0"/>
          <w:numId w:val="11"/>
        </w:numPr>
        <w:spacing w:after="0" w:line="240" w:lineRule="auto"/>
        <w:jc w:val="center"/>
        <w:rPr>
          <w:rFonts w:ascii="Times New&#10;" w:eastAsia="Times New Roman" w:hAnsi="Times New&#10;" w:cs="Arial"/>
          <w:b/>
          <w:bCs/>
          <w:sz w:val="24"/>
          <w:szCs w:val="24"/>
        </w:rPr>
      </w:pPr>
      <w:r w:rsidRPr="004E5878">
        <w:rPr>
          <w:rFonts w:ascii="Times New&#10;" w:eastAsia="Times New Roman" w:hAnsi="Times New&#10;" w:cs="Arial"/>
          <w:b/>
          <w:bCs/>
          <w:sz w:val="24"/>
          <w:szCs w:val="24"/>
        </w:rPr>
        <w:t>All team areas should be spread out with appropriate social distancing.</w:t>
      </w:r>
      <w:bookmarkStart w:id="2" w:name="_GoBack"/>
      <w:bookmarkEnd w:id="2"/>
    </w:p>
    <w:sectPr w:rsidR="004E5878" w:rsidRPr="00C30CC8" w:rsidSect="0070039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14A3" w14:textId="77777777" w:rsidR="004E5878" w:rsidRDefault="004E5878" w:rsidP="004E5878">
      <w:pPr>
        <w:spacing w:after="0" w:line="240" w:lineRule="auto"/>
      </w:pPr>
      <w:r>
        <w:separator/>
      </w:r>
    </w:p>
  </w:endnote>
  <w:endnote w:type="continuationSeparator" w:id="0">
    <w:p w14:paraId="20A830AA" w14:textId="77777777" w:rsidR="004E5878" w:rsidRDefault="004E5878" w:rsidP="004E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1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C75A" w14:textId="77777777" w:rsidR="004E5878" w:rsidRDefault="004E5878" w:rsidP="004E5878">
      <w:pPr>
        <w:spacing w:after="0" w:line="240" w:lineRule="auto"/>
      </w:pPr>
      <w:r>
        <w:separator/>
      </w:r>
    </w:p>
  </w:footnote>
  <w:footnote w:type="continuationSeparator" w:id="0">
    <w:p w14:paraId="0D63F68F" w14:textId="77777777" w:rsidR="004E5878" w:rsidRDefault="004E5878" w:rsidP="004E5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A42"/>
    <w:multiLevelType w:val="hybridMultilevel"/>
    <w:tmpl w:val="761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4407"/>
    <w:multiLevelType w:val="hybridMultilevel"/>
    <w:tmpl w:val="153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0B2A"/>
    <w:multiLevelType w:val="hybridMultilevel"/>
    <w:tmpl w:val="E1C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26A0"/>
    <w:multiLevelType w:val="hybridMultilevel"/>
    <w:tmpl w:val="EC52C0A0"/>
    <w:lvl w:ilvl="0" w:tplc="A50C2B02">
      <w:numFmt w:val="bullet"/>
      <w:lvlText w:val="•"/>
      <w:lvlJc w:val="left"/>
      <w:pPr>
        <w:ind w:left="720" w:hanging="360"/>
      </w:pPr>
      <w:rPr>
        <w:rFonts w:ascii="Times New&#10;" w:eastAsia="Times New Roman" w:hAnsi="Times New&#10;"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205C"/>
    <w:multiLevelType w:val="hybridMultilevel"/>
    <w:tmpl w:val="534E2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00788"/>
    <w:multiLevelType w:val="hybridMultilevel"/>
    <w:tmpl w:val="32D0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7218B"/>
    <w:multiLevelType w:val="hybridMultilevel"/>
    <w:tmpl w:val="62B06B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2209B"/>
    <w:multiLevelType w:val="hybridMultilevel"/>
    <w:tmpl w:val="0114DC3A"/>
    <w:lvl w:ilvl="0" w:tplc="A50C2B02">
      <w:numFmt w:val="bullet"/>
      <w:lvlText w:val="•"/>
      <w:lvlJc w:val="left"/>
      <w:pPr>
        <w:ind w:left="720" w:hanging="360"/>
      </w:pPr>
      <w:rPr>
        <w:rFonts w:ascii="Times New&#10;" w:eastAsia="Times New Roman" w:hAnsi="Times New&#10;"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C0091"/>
    <w:multiLevelType w:val="hybridMultilevel"/>
    <w:tmpl w:val="E8D0FD00"/>
    <w:lvl w:ilvl="0" w:tplc="A50C2B02">
      <w:numFmt w:val="bullet"/>
      <w:lvlText w:val="•"/>
      <w:lvlJc w:val="left"/>
      <w:pPr>
        <w:ind w:left="720" w:hanging="360"/>
      </w:pPr>
      <w:rPr>
        <w:rFonts w:ascii="Times New&#10;" w:eastAsia="Times New Roman" w:hAnsi="Times New&#10;"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E6F67"/>
    <w:multiLevelType w:val="hybridMultilevel"/>
    <w:tmpl w:val="AA84FADE"/>
    <w:lvl w:ilvl="0" w:tplc="A50C2B02">
      <w:numFmt w:val="bullet"/>
      <w:lvlText w:val="•"/>
      <w:lvlJc w:val="left"/>
      <w:pPr>
        <w:ind w:left="720" w:hanging="360"/>
      </w:pPr>
      <w:rPr>
        <w:rFonts w:ascii="Times New&#10;" w:eastAsia="Times New Roman" w:hAnsi="Times New&#10;" w:cs="Arial" w:hint="default"/>
      </w:rPr>
    </w:lvl>
    <w:lvl w:ilvl="1" w:tplc="AB009DF8">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82F90"/>
    <w:multiLevelType w:val="hybridMultilevel"/>
    <w:tmpl w:val="E61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5"/>
  </w:num>
  <w:num w:numId="6">
    <w:abstractNumId w:val="1"/>
  </w:num>
  <w:num w:numId="7">
    <w:abstractNumId w:val="4"/>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BC"/>
    <w:rsid w:val="000271E4"/>
    <w:rsid w:val="0003567F"/>
    <w:rsid w:val="00076F05"/>
    <w:rsid w:val="00083252"/>
    <w:rsid w:val="0009440C"/>
    <w:rsid w:val="000A19D8"/>
    <w:rsid w:val="000A66C1"/>
    <w:rsid w:val="000D0DD8"/>
    <w:rsid w:val="000D29CA"/>
    <w:rsid w:val="000D5C63"/>
    <w:rsid w:val="0013560C"/>
    <w:rsid w:val="00146099"/>
    <w:rsid w:val="00155593"/>
    <w:rsid w:val="0015650A"/>
    <w:rsid w:val="00180168"/>
    <w:rsid w:val="001B2FE8"/>
    <w:rsid w:val="001B6082"/>
    <w:rsid w:val="001D5D5C"/>
    <w:rsid w:val="00206484"/>
    <w:rsid w:val="00211A1A"/>
    <w:rsid w:val="00223365"/>
    <w:rsid w:val="00297F27"/>
    <w:rsid w:val="002C2B4A"/>
    <w:rsid w:val="002C5B97"/>
    <w:rsid w:val="002D4B57"/>
    <w:rsid w:val="00303A0A"/>
    <w:rsid w:val="00336D7B"/>
    <w:rsid w:val="0038541F"/>
    <w:rsid w:val="00391E5A"/>
    <w:rsid w:val="003A4450"/>
    <w:rsid w:val="00424928"/>
    <w:rsid w:val="004532E6"/>
    <w:rsid w:val="00480E69"/>
    <w:rsid w:val="004B3701"/>
    <w:rsid w:val="004B6852"/>
    <w:rsid w:val="004D7A93"/>
    <w:rsid w:val="004E495E"/>
    <w:rsid w:val="004E5878"/>
    <w:rsid w:val="004E6F95"/>
    <w:rsid w:val="00502B3B"/>
    <w:rsid w:val="00507FB2"/>
    <w:rsid w:val="00524771"/>
    <w:rsid w:val="00526133"/>
    <w:rsid w:val="0053424A"/>
    <w:rsid w:val="005640FD"/>
    <w:rsid w:val="0056534C"/>
    <w:rsid w:val="00574C60"/>
    <w:rsid w:val="00595797"/>
    <w:rsid w:val="005B4697"/>
    <w:rsid w:val="005E6AD1"/>
    <w:rsid w:val="00617D7A"/>
    <w:rsid w:val="006313E7"/>
    <w:rsid w:val="00647080"/>
    <w:rsid w:val="00685E70"/>
    <w:rsid w:val="006B1E2F"/>
    <w:rsid w:val="006C24D2"/>
    <w:rsid w:val="00700398"/>
    <w:rsid w:val="00704CE7"/>
    <w:rsid w:val="007402E2"/>
    <w:rsid w:val="00745CE6"/>
    <w:rsid w:val="007640E0"/>
    <w:rsid w:val="0077022C"/>
    <w:rsid w:val="00770CFC"/>
    <w:rsid w:val="00776A1F"/>
    <w:rsid w:val="007C694C"/>
    <w:rsid w:val="007E1C04"/>
    <w:rsid w:val="007F4423"/>
    <w:rsid w:val="00812403"/>
    <w:rsid w:val="00821051"/>
    <w:rsid w:val="0082227D"/>
    <w:rsid w:val="00837C33"/>
    <w:rsid w:val="0085767C"/>
    <w:rsid w:val="00864A7A"/>
    <w:rsid w:val="00872C7F"/>
    <w:rsid w:val="00890299"/>
    <w:rsid w:val="008A368F"/>
    <w:rsid w:val="008D0F89"/>
    <w:rsid w:val="008F6F5B"/>
    <w:rsid w:val="009021BC"/>
    <w:rsid w:val="00925B01"/>
    <w:rsid w:val="00966B21"/>
    <w:rsid w:val="009955A0"/>
    <w:rsid w:val="009A02B0"/>
    <w:rsid w:val="009C2B21"/>
    <w:rsid w:val="009F78F3"/>
    <w:rsid w:val="00A00F03"/>
    <w:rsid w:val="00A01531"/>
    <w:rsid w:val="00A02DB3"/>
    <w:rsid w:val="00A3489A"/>
    <w:rsid w:val="00A5539B"/>
    <w:rsid w:val="00A6682F"/>
    <w:rsid w:val="00A70EE7"/>
    <w:rsid w:val="00A71B26"/>
    <w:rsid w:val="00A76982"/>
    <w:rsid w:val="00AE3DB0"/>
    <w:rsid w:val="00B2082D"/>
    <w:rsid w:val="00B64185"/>
    <w:rsid w:val="00B76357"/>
    <w:rsid w:val="00BA5CAB"/>
    <w:rsid w:val="00BA5F76"/>
    <w:rsid w:val="00BB4DF9"/>
    <w:rsid w:val="00BB5999"/>
    <w:rsid w:val="00BC5F53"/>
    <w:rsid w:val="00C05EBB"/>
    <w:rsid w:val="00C118C2"/>
    <w:rsid w:val="00C275EC"/>
    <w:rsid w:val="00C461A1"/>
    <w:rsid w:val="00C870BD"/>
    <w:rsid w:val="00C9509D"/>
    <w:rsid w:val="00CB2F31"/>
    <w:rsid w:val="00CD16C4"/>
    <w:rsid w:val="00CD5F18"/>
    <w:rsid w:val="00CE3BF1"/>
    <w:rsid w:val="00D16811"/>
    <w:rsid w:val="00D86986"/>
    <w:rsid w:val="00E01307"/>
    <w:rsid w:val="00E4363A"/>
    <w:rsid w:val="00E46866"/>
    <w:rsid w:val="00E663BE"/>
    <w:rsid w:val="00E855CB"/>
    <w:rsid w:val="00E925D6"/>
    <w:rsid w:val="00E96174"/>
    <w:rsid w:val="00EB5A7B"/>
    <w:rsid w:val="00EF0C39"/>
    <w:rsid w:val="00F14BB8"/>
    <w:rsid w:val="00F20516"/>
    <w:rsid w:val="00F259AC"/>
    <w:rsid w:val="00F70ED2"/>
    <w:rsid w:val="00F8008E"/>
    <w:rsid w:val="00F879CF"/>
    <w:rsid w:val="00FC0FEF"/>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FE5A"/>
  <w15:docId w15:val="{BAF06FCB-F6BB-4D8B-8FDA-19B3AA2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BC"/>
    <w:rPr>
      <w:rFonts w:ascii="Tahoma" w:hAnsi="Tahoma" w:cs="Tahoma"/>
      <w:sz w:val="16"/>
      <w:szCs w:val="16"/>
    </w:rPr>
  </w:style>
  <w:style w:type="character" w:styleId="Hyperlink">
    <w:name w:val="Hyperlink"/>
    <w:basedOn w:val="DefaultParagraphFont"/>
    <w:uiPriority w:val="99"/>
    <w:unhideWhenUsed/>
    <w:rsid w:val="0015650A"/>
    <w:rPr>
      <w:color w:val="0000FF" w:themeColor="hyperlink"/>
      <w:u w:val="single"/>
    </w:rPr>
  </w:style>
  <w:style w:type="character" w:styleId="FollowedHyperlink">
    <w:name w:val="FollowedHyperlink"/>
    <w:basedOn w:val="DefaultParagraphFont"/>
    <w:uiPriority w:val="99"/>
    <w:semiHidden/>
    <w:unhideWhenUsed/>
    <w:rsid w:val="000D0DD8"/>
    <w:rPr>
      <w:color w:val="800080" w:themeColor="followedHyperlink"/>
      <w:u w:val="single"/>
    </w:rPr>
  </w:style>
  <w:style w:type="paragraph" w:styleId="ListParagraph">
    <w:name w:val="List Paragraph"/>
    <w:basedOn w:val="Normal"/>
    <w:uiPriority w:val="34"/>
    <w:qFormat/>
    <w:rsid w:val="00526133"/>
    <w:pPr>
      <w:ind w:left="720"/>
      <w:contextualSpacing/>
    </w:pPr>
  </w:style>
  <w:style w:type="character" w:styleId="UnresolvedMention">
    <w:name w:val="Unresolved Mention"/>
    <w:basedOn w:val="DefaultParagraphFont"/>
    <w:uiPriority w:val="99"/>
    <w:semiHidden/>
    <w:unhideWhenUsed/>
    <w:rsid w:val="0009440C"/>
    <w:rPr>
      <w:color w:val="605E5C"/>
      <w:shd w:val="clear" w:color="auto" w:fill="E1DFDD"/>
    </w:rPr>
  </w:style>
  <w:style w:type="paragraph" w:styleId="Header">
    <w:name w:val="header"/>
    <w:basedOn w:val="Normal"/>
    <w:link w:val="HeaderChar"/>
    <w:uiPriority w:val="99"/>
    <w:unhideWhenUsed/>
    <w:rsid w:val="004E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78"/>
  </w:style>
  <w:style w:type="paragraph" w:styleId="Footer">
    <w:name w:val="footer"/>
    <w:basedOn w:val="Normal"/>
    <w:link w:val="FooterChar"/>
    <w:uiPriority w:val="99"/>
    <w:unhideWhenUsed/>
    <w:rsid w:val="004E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4A5E687ABE343BF43DCAC9A692F61" ma:contentTypeVersion="34" ma:contentTypeDescription="Create a new document." ma:contentTypeScope="" ma:versionID="3b7e02176dde365c0e418514a1453ef7">
  <xsd:schema xmlns:xsd="http://www.w3.org/2001/XMLSchema" xmlns:xs="http://www.w3.org/2001/XMLSchema" xmlns:p="http://schemas.microsoft.com/office/2006/metadata/properties" xmlns:ns3="1caf4712-d115-4c9c-a92c-b20f5c551e57" xmlns:ns4="b205536c-7514-42a5-b271-daf5e0ffb078" targetNamespace="http://schemas.microsoft.com/office/2006/metadata/properties" ma:root="true" ma:fieldsID="b6b2c48fc140c678116c8442ec469ef7" ns3:_="" ns4:_="">
    <xsd:import namespace="1caf4712-d115-4c9c-a92c-b20f5c551e57"/>
    <xsd:import namespace="b205536c-7514-42a5-b271-daf5e0ffb07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f4712-d115-4c9c-a92c-b20f5c551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5536c-7514-42a5-b271-daf5e0ffb07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205536c-7514-42a5-b271-daf5e0ffb078" xsi:nil="true"/>
    <Is_Collaboration_Space_Locked xmlns="b205536c-7514-42a5-b271-daf5e0ffb078" xsi:nil="true"/>
    <Owner xmlns="b205536c-7514-42a5-b271-daf5e0ffb078">
      <UserInfo>
        <DisplayName/>
        <AccountId xsi:nil="true"/>
        <AccountType/>
      </UserInfo>
    </Owner>
    <Has_Teacher_Only_SectionGroup xmlns="b205536c-7514-42a5-b271-daf5e0ffb078" xsi:nil="true"/>
    <Invited_Students xmlns="b205536c-7514-42a5-b271-daf5e0ffb078" xsi:nil="true"/>
    <LMS_Mappings xmlns="b205536c-7514-42a5-b271-daf5e0ffb078" xsi:nil="true"/>
    <FolderType xmlns="b205536c-7514-42a5-b271-daf5e0ffb078" xsi:nil="true"/>
    <CultureName xmlns="b205536c-7514-42a5-b271-daf5e0ffb078" xsi:nil="true"/>
    <Templates xmlns="b205536c-7514-42a5-b271-daf5e0ffb078" xsi:nil="true"/>
    <Self_Registration_Enabled0 xmlns="b205536c-7514-42a5-b271-daf5e0ffb078" xsi:nil="true"/>
    <AppVersion xmlns="b205536c-7514-42a5-b271-daf5e0ffb078" xsi:nil="true"/>
    <Math_Settings xmlns="b205536c-7514-42a5-b271-daf5e0ffb078" xsi:nil="true"/>
    <Invited_Teachers xmlns="b205536c-7514-42a5-b271-daf5e0ffb078" xsi:nil="true"/>
    <IsNotebookLocked xmlns="b205536c-7514-42a5-b271-daf5e0ffb078" xsi:nil="true"/>
    <Distribution_Groups xmlns="b205536c-7514-42a5-b271-daf5e0ffb078" xsi:nil="true"/>
    <Self_Registration_Enabled xmlns="b205536c-7514-42a5-b271-daf5e0ffb078" xsi:nil="true"/>
    <TeamsChannelId xmlns="b205536c-7514-42a5-b271-daf5e0ffb078" xsi:nil="true"/>
    <NotebookType xmlns="b205536c-7514-42a5-b271-daf5e0ffb078" xsi:nil="true"/>
    <Teachers xmlns="b205536c-7514-42a5-b271-daf5e0ffb078">
      <UserInfo>
        <DisplayName/>
        <AccountId xsi:nil="true"/>
        <AccountType/>
      </UserInfo>
    </Teachers>
    <Students xmlns="b205536c-7514-42a5-b271-daf5e0ffb078">
      <UserInfo>
        <DisplayName/>
        <AccountId xsi:nil="true"/>
        <AccountType/>
      </UserInfo>
    </Students>
    <Student_Groups xmlns="b205536c-7514-42a5-b271-daf5e0ffb078">
      <UserInfo>
        <DisplayName/>
        <AccountId xsi:nil="true"/>
        <AccountType/>
      </UserInfo>
    </Student_Groups>
  </documentManagement>
</p:properties>
</file>

<file path=customXml/itemProps1.xml><?xml version="1.0" encoding="utf-8"?>
<ds:datastoreItem xmlns:ds="http://schemas.openxmlformats.org/officeDocument/2006/customXml" ds:itemID="{E9FB36FF-5B52-47EA-8835-0F8F11E246CC}">
  <ds:schemaRefs>
    <ds:schemaRef ds:uri="http://schemas.microsoft.com/sharepoint/v3/contenttype/forms"/>
  </ds:schemaRefs>
</ds:datastoreItem>
</file>

<file path=customXml/itemProps2.xml><?xml version="1.0" encoding="utf-8"?>
<ds:datastoreItem xmlns:ds="http://schemas.openxmlformats.org/officeDocument/2006/customXml" ds:itemID="{F7087182-3DD2-4891-8FD2-92BB18E5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f4712-d115-4c9c-a92c-b20f5c551e57"/>
    <ds:schemaRef ds:uri="b205536c-7514-42a5-b271-daf5e0ff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D2A7C-7B3E-4B02-96FD-3D51FBAB46CB}">
  <ds:schemaRefs>
    <ds:schemaRef ds:uri="http://purl.org/dc/dcmitype/"/>
    <ds:schemaRef ds:uri="http://purl.org/dc/elements/1.1/"/>
    <ds:schemaRef ds:uri="http://schemas.microsoft.com/office/2006/documentManagement/types"/>
    <ds:schemaRef ds:uri="b205536c-7514-42a5-b271-daf5e0ffb078"/>
    <ds:schemaRef ds:uri="http://purl.org/dc/terms/"/>
    <ds:schemaRef ds:uri="http://schemas.openxmlformats.org/package/2006/metadata/core-properties"/>
    <ds:schemaRef ds:uri="http://schemas.microsoft.com/office/infopath/2007/PartnerControls"/>
    <ds:schemaRef ds:uri="1caf4712-d115-4c9c-a92c-b20f5c551e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DUENSING, ROBERT M.</dc:creator>
  <cp:lastModifiedBy>DUENSING, ROBERT M.</cp:lastModifiedBy>
  <cp:revision>10</cp:revision>
  <cp:lastPrinted>2016-08-11T14:13:00Z</cp:lastPrinted>
  <dcterms:created xsi:type="dcterms:W3CDTF">2020-08-04T22:05:00Z</dcterms:created>
  <dcterms:modified xsi:type="dcterms:W3CDTF">2020-08-10T14:55:00Z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0x0101000FC4A5E687ABE343BF43DCAC9A692F61</vt:lpwstr>
  </property>
</Properties>
</file>